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7110" w:rsidRDefault="00357110" w:rsidP="00357110">
      <w:pPr>
        <w:ind w:left="5529" w:right="-6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357110" w:rsidRDefault="00357110" w:rsidP="00357110">
      <w:pPr>
        <w:ind w:left="5529" w:right="-6"/>
        <w:rPr>
          <w:sz w:val="28"/>
          <w:szCs w:val="28"/>
        </w:rPr>
      </w:pPr>
    </w:p>
    <w:p w:rsidR="00551105" w:rsidRPr="0020679A" w:rsidRDefault="00357110" w:rsidP="00357110">
      <w:pPr>
        <w:ind w:left="5529" w:right="-6"/>
        <w:rPr>
          <w:sz w:val="28"/>
          <w:szCs w:val="28"/>
        </w:rPr>
      </w:pPr>
      <w:r>
        <w:rPr>
          <w:sz w:val="28"/>
          <w:szCs w:val="28"/>
        </w:rPr>
        <w:t>УТВЕРЖДЕНЫ</w:t>
      </w:r>
    </w:p>
    <w:p w:rsidR="00551105" w:rsidRPr="0020679A" w:rsidRDefault="00357110" w:rsidP="00357110">
      <w:pPr>
        <w:ind w:left="5529" w:right="-6"/>
        <w:rPr>
          <w:sz w:val="28"/>
          <w:szCs w:val="28"/>
        </w:rPr>
      </w:pPr>
      <w:r>
        <w:rPr>
          <w:sz w:val="28"/>
          <w:szCs w:val="28"/>
        </w:rPr>
        <w:t>п</w:t>
      </w:r>
      <w:r w:rsidR="00551105" w:rsidRPr="0020679A">
        <w:rPr>
          <w:sz w:val="28"/>
          <w:szCs w:val="28"/>
        </w:rPr>
        <w:t>остановлени</w:t>
      </w:r>
      <w:r>
        <w:rPr>
          <w:sz w:val="28"/>
          <w:szCs w:val="28"/>
        </w:rPr>
        <w:t>ем</w:t>
      </w:r>
      <w:r w:rsidR="00551105" w:rsidRPr="0020679A">
        <w:rPr>
          <w:sz w:val="28"/>
          <w:szCs w:val="28"/>
        </w:rPr>
        <w:t xml:space="preserve"> администрации</w:t>
      </w:r>
    </w:p>
    <w:p w:rsidR="00551105" w:rsidRPr="0020679A" w:rsidRDefault="00551105" w:rsidP="00357110">
      <w:pPr>
        <w:ind w:left="5529" w:right="-6"/>
        <w:rPr>
          <w:sz w:val="28"/>
          <w:szCs w:val="28"/>
        </w:rPr>
      </w:pPr>
      <w:r w:rsidRPr="0020679A">
        <w:rPr>
          <w:sz w:val="28"/>
          <w:szCs w:val="28"/>
        </w:rPr>
        <w:t>муниципального образования</w:t>
      </w:r>
    </w:p>
    <w:p w:rsidR="00551105" w:rsidRPr="0020679A" w:rsidRDefault="00551105" w:rsidP="00357110">
      <w:pPr>
        <w:ind w:left="5529" w:right="-6"/>
        <w:rPr>
          <w:sz w:val="28"/>
          <w:szCs w:val="28"/>
        </w:rPr>
      </w:pPr>
      <w:r w:rsidRPr="0020679A">
        <w:rPr>
          <w:sz w:val="28"/>
          <w:szCs w:val="28"/>
        </w:rPr>
        <w:t>Темрюкский район</w:t>
      </w:r>
    </w:p>
    <w:p w:rsidR="00551105" w:rsidRPr="0020679A" w:rsidRDefault="00551105" w:rsidP="00357110">
      <w:pPr>
        <w:ind w:left="5529" w:right="-6"/>
        <w:rPr>
          <w:sz w:val="28"/>
          <w:szCs w:val="28"/>
        </w:rPr>
      </w:pPr>
      <w:r w:rsidRPr="0020679A">
        <w:rPr>
          <w:sz w:val="28"/>
          <w:szCs w:val="28"/>
        </w:rPr>
        <w:t>от ____________ № ______</w:t>
      </w:r>
    </w:p>
    <w:p w:rsidR="00551105" w:rsidRPr="0020679A" w:rsidRDefault="00551105" w:rsidP="00551105">
      <w:pPr>
        <w:ind w:left="5529" w:right="-6"/>
        <w:jc w:val="center"/>
        <w:rPr>
          <w:sz w:val="28"/>
          <w:szCs w:val="28"/>
        </w:rPr>
      </w:pPr>
    </w:p>
    <w:p w:rsidR="00BD2A7F" w:rsidRDefault="00BD2A7F" w:rsidP="006B6CBA">
      <w:pPr>
        <w:jc w:val="both"/>
        <w:rPr>
          <w:sz w:val="28"/>
          <w:szCs w:val="28"/>
        </w:rPr>
      </w:pPr>
    </w:p>
    <w:p w:rsidR="00B0453D" w:rsidRPr="006B6CBA" w:rsidRDefault="00B0453D" w:rsidP="006B6CBA">
      <w:pPr>
        <w:jc w:val="both"/>
        <w:rPr>
          <w:sz w:val="28"/>
          <w:szCs w:val="28"/>
        </w:rPr>
      </w:pPr>
    </w:p>
    <w:p w:rsidR="009D40AE" w:rsidRPr="00BD1749" w:rsidRDefault="00357110" w:rsidP="006B6CBA">
      <w:pPr>
        <w:jc w:val="center"/>
        <w:rPr>
          <w:b/>
          <w:sz w:val="28"/>
          <w:szCs w:val="28"/>
        </w:rPr>
      </w:pPr>
      <w:r w:rsidRPr="00BD1749">
        <w:rPr>
          <w:b/>
          <w:sz w:val="28"/>
          <w:szCs w:val="28"/>
        </w:rPr>
        <w:t>ИЗМЕНЕНИЯ,</w:t>
      </w:r>
    </w:p>
    <w:p w:rsidR="00BD1749" w:rsidRDefault="00357110" w:rsidP="00357110">
      <w:pPr>
        <w:ind w:right="-5"/>
        <w:jc w:val="center"/>
        <w:rPr>
          <w:b/>
          <w:sz w:val="28"/>
          <w:szCs w:val="28"/>
        </w:rPr>
      </w:pPr>
      <w:r w:rsidRPr="00BD1749">
        <w:rPr>
          <w:b/>
          <w:sz w:val="28"/>
          <w:szCs w:val="28"/>
        </w:rPr>
        <w:t xml:space="preserve">вносимые в приложение к постановлению администрации муниципального образования Темрюкский район </w:t>
      </w:r>
      <w:r w:rsidR="00BD1749">
        <w:rPr>
          <w:b/>
          <w:sz w:val="28"/>
          <w:szCs w:val="28"/>
        </w:rPr>
        <w:t>от 21 августа 2023 г.</w:t>
      </w:r>
    </w:p>
    <w:p w:rsidR="00B0453D" w:rsidRDefault="00357110" w:rsidP="00357110">
      <w:pPr>
        <w:ind w:right="-5"/>
        <w:jc w:val="center"/>
        <w:rPr>
          <w:b/>
          <w:sz w:val="28"/>
          <w:szCs w:val="28"/>
        </w:rPr>
      </w:pPr>
      <w:r w:rsidRPr="00BD1749">
        <w:rPr>
          <w:b/>
          <w:sz w:val="28"/>
          <w:szCs w:val="28"/>
        </w:rPr>
        <w:t>№ 1305 «Об утверждении методики прогнозирования поступлений доходов в бюджет муниципального образования Темрюкский район, главным администратором которых является администрация муниципального образования Темрюкский район»</w:t>
      </w:r>
    </w:p>
    <w:p w:rsidR="00207F8C" w:rsidRPr="006B6CBA" w:rsidRDefault="00207F8C" w:rsidP="006B6CBA">
      <w:pPr>
        <w:ind w:right="-5"/>
        <w:jc w:val="both"/>
        <w:rPr>
          <w:b/>
          <w:sz w:val="28"/>
          <w:szCs w:val="28"/>
        </w:rPr>
      </w:pPr>
    </w:p>
    <w:p w:rsidR="00BD1749" w:rsidRDefault="00334873" w:rsidP="0033487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BD1749">
        <w:rPr>
          <w:rFonts w:ascii="Times New Roman" w:hAnsi="Times New Roman" w:cs="Times New Roman"/>
          <w:sz w:val="28"/>
          <w:szCs w:val="28"/>
        </w:rPr>
        <w:t xml:space="preserve">В </w:t>
      </w:r>
      <w:r w:rsidR="00DA78D8">
        <w:rPr>
          <w:rFonts w:ascii="Times New Roman" w:hAnsi="Times New Roman" w:cs="Times New Roman"/>
          <w:sz w:val="28"/>
          <w:szCs w:val="28"/>
        </w:rPr>
        <w:t>строках</w:t>
      </w:r>
      <w:r w:rsidR="00BD1749">
        <w:rPr>
          <w:rFonts w:ascii="Times New Roman" w:hAnsi="Times New Roman" w:cs="Times New Roman"/>
          <w:sz w:val="28"/>
          <w:szCs w:val="28"/>
        </w:rPr>
        <w:t xml:space="preserve"> 1 и 2 в графе 9 слова «</w:t>
      </w:r>
      <w:r w:rsidR="00BD1749" w:rsidRPr="00BD1749">
        <w:rPr>
          <w:rFonts w:ascii="Times New Roman" w:hAnsi="Times New Roman" w:cs="Times New Roman"/>
          <w:sz w:val="28"/>
          <w:szCs w:val="28"/>
        </w:rPr>
        <w:t>Кгпсред –</w:t>
      </w:r>
      <w:r w:rsidR="00BD1749">
        <w:rPr>
          <w:rFonts w:ascii="Times New Roman" w:hAnsi="Times New Roman" w:cs="Times New Roman"/>
          <w:sz w:val="28"/>
          <w:szCs w:val="28"/>
        </w:rPr>
        <w:t xml:space="preserve"> среднегодовое количество дейст</w:t>
      </w:r>
      <w:r w:rsidR="00BD1749" w:rsidRPr="00BD1749">
        <w:rPr>
          <w:rFonts w:ascii="Times New Roman" w:hAnsi="Times New Roman" w:cs="Times New Roman"/>
          <w:sz w:val="28"/>
          <w:szCs w:val="28"/>
        </w:rPr>
        <w:t>вий (обращений) за три предыдущих года</w:t>
      </w:r>
      <w:r w:rsidR="00BD1749">
        <w:rPr>
          <w:rFonts w:ascii="Times New Roman" w:hAnsi="Times New Roman" w:cs="Times New Roman"/>
          <w:sz w:val="28"/>
          <w:szCs w:val="28"/>
        </w:rPr>
        <w:t>»</w:t>
      </w:r>
      <w:r w:rsidR="00BD1749" w:rsidRPr="00BD1749">
        <w:rPr>
          <w:rFonts w:ascii="Times New Roman" w:hAnsi="Times New Roman" w:cs="Times New Roman"/>
          <w:sz w:val="28"/>
          <w:szCs w:val="28"/>
        </w:rPr>
        <w:t xml:space="preserve"> заменить словами </w:t>
      </w:r>
      <w:r w:rsidR="00BD1749">
        <w:rPr>
          <w:rFonts w:ascii="Times New Roman" w:hAnsi="Times New Roman" w:cs="Times New Roman"/>
          <w:sz w:val="28"/>
          <w:szCs w:val="28"/>
        </w:rPr>
        <w:t>«</w:t>
      </w:r>
      <w:r w:rsidR="00BD1749" w:rsidRPr="00BD1749">
        <w:rPr>
          <w:rFonts w:ascii="Times New Roman" w:hAnsi="Times New Roman" w:cs="Times New Roman"/>
          <w:sz w:val="28"/>
          <w:szCs w:val="28"/>
        </w:rPr>
        <w:t>Кгпсред –</w:t>
      </w:r>
      <w:r w:rsidR="00BD1749">
        <w:rPr>
          <w:rFonts w:ascii="Times New Roman" w:hAnsi="Times New Roman" w:cs="Times New Roman"/>
          <w:sz w:val="28"/>
          <w:szCs w:val="28"/>
        </w:rPr>
        <w:t xml:space="preserve"> среднегодовое количество дейст</w:t>
      </w:r>
      <w:r w:rsidR="00BD1749" w:rsidRPr="00BD1749">
        <w:rPr>
          <w:rFonts w:ascii="Times New Roman" w:hAnsi="Times New Roman" w:cs="Times New Roman"/>
          <w:sz w:val="28"/>
          <w:szCs w:val="28"/>
        </w:rPr>
        <w:t>вий (обращений) за три предыдущих года</w:t>
      </w:r>
      <w:r w:rsidR="00BD1749">
        <w:rPr>
          <w:rFonts w:ascii="Times New Roman" w:hAnsi="Times New Roman" w:cs="Times New Roman"/>
          <w:sz w:val="28"/>
          <w:szCs w:val="28"/>
        </w:rPr>
        <w:t xml:space="preserve"> (с округлением до целого числа)»</w:t>
      </w:r>
      <w:r w:rsidR="00BD1749" w:rsidRPr="00BD1749">
        <w:rPr>
          <w:rFonts w:ascii="Times New Roman" w:hAnsi="Times New Roman" w:cs="Times New Roman"/>
          <w:sz w:val="28"/>
          <w:szCs w:val="28"/>
        </w:rPr>
        <w:t>.</w:t>
      </w:r>
    </w:p>
    <w:p w:rsidR="00BD1749" w:rsidRDefault="00BD1749" w:rsidP="0033487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В </w:t>
      </w:r>
      <w:r w:rsidR="00DA78D8">
        <w:rPr>
          <w:rFonts w:ascii="Times New Roman" w:hAnsi="Times New Roman" w:cs="Times New Roman"/>
          <w:sz w:val="28"/>
          <w:szCs w:val="28"/>
        </w:rPr>
        <w:t>строке</w:t>
      </w:r>
      <w:r>
        <w:rPr>
          <w:rFonts w:ascii="Times New Roman" w:hAnsi="Times New Roman" w:cs="Times New Roman"/>
          <w:sz w:val="28"/>
          <w:szCs w:val="28"/>
        </w:rPr>
        <w:t xml:space="preserve"> 14 в графе 9 слова «</w:t>
      </w:r>
      <w:r w:rsidRPr="00BD1749">
        <w:rPr>
          <w:rFonts w:ascii="Times New Roman" w:hAnsi="Times New Roman" w:cs="Times New Roman"/>
          <w:sz w:val="28"/>
          <w:szCs w:val="28"/>
        </w:rPr>
        <w:t xml:space="preserve">КУi – </w:t>
      </w:r>
      <w:r>
        <w:rPr>
          <w:rFonts w:ascii="Times New Roman" w:hAnsi="Times New Roman" w:cs="Times New Roman"/>
          <w:sz w:val="28"/>
          <w:szCs w:val="28"/>
        </w:rPr>
        <w:t>прогнозное количество услуг каж</w:t>
      </w:r>
      <w:r w:rsidRPr="00BD1749">
        <w:rPr>
          <w:rFonts w:ascii="Times New Roman" w:hAnsi="Times New Roman" w:cs="Times New Roman"/>
          <w:sz w:val="28"/>
          <w:szCs w:val="28"/>
        </w:rPr>
        <w:t>дого вида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D1749">
        <w:rPr>
          <w:rFonts w:ascii="Times New Roman" w:hAnsi="Times New Roman" w:cs="Times New Roman"/>
          <w:sz w:val="28"/>
          <w:szCs w:val="28"/>
        </w:rPr>
        <w:t xml:space="preserve"> заменить словами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D1749">
        <w:rPr>
          <w:rFonts w:ascii="Times New Roman" w:hAnsi="Times New Roman" w:cs="Times New Roman"/>
          <w:sz w:val="28"/>
          <w:szCs w:val="28"/>
        </w:rPr>
        <w:t xml:space="preserve">КУi – </w:t>
      </w:r>
      <w:r>
        <w:rPr>
          <w:rFonts w:ascii="Times New Roman" w:hAnsi="Times New Roman" w:cs="Times New Roman"/>
          <w:sz w:val="28"/>
          <w:szCs w:val="28"/>
        </w:rPr>
        <w:t>прогнозное количество услуг каж</w:t>
      </w:r>
      <w:r w:rsidRPr="00BD1749">
        <w:rPr>
          <w:rFonts w:ascii="Times New Roman" w:hAnsi="Times New Roman" w:cs="Times New Roman"/>
          <w:sz w:val="28"/>
          <w:szCs w:val="28"/>
        </w:rPr>
        <w:t>дого вида</w:t>
      </w:r>
      <w:r>
        <w:rPr>
          <w:rFonts w:ascii="Times New Roman" w:hAnsi="Times New Roman" w:cs="Times New Roman"/>
          <w:sz w:val="28"/>
          <w:szCs w:val="28"/>
        </w:rPr>
        <w:t xml:space="preserve"> (с округлением до целого числа)»</w:t>
      </w:r>
      <w:r w:rsidRPr="00BD1749">
        <w:rPr>
          <w:rFonts w:ascii="Times New Roman" w:hAnsi="Times New Roman" w:cs="Times New Roman"/>
          <w:sz w:val="28"/>
          <w:szCs w:val="28"/>
        </w:rPr>
        <w:t>.</w:t>
      </w:r>
    </w:p>
    <w:p w:rsidR="00BD1749" w:rsidRDefault="00BD1749" w:rsidP="00BD1749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В </w:t>
      </w:r>
      <w:r w:rsidR="00DA78D8">
        <w:rPr>
          <w:rFonts w:ascii="Times New Roman" w:hAnsi="Times New Roman" w:cs="Times New Roman"/>
          <w:sz w:val="28"/>
          <w:szCs w:val="28"/>
        </w:rPr>
        <w:t>строке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16 в графе 9 слова «</w:t>
      </w:r>
      <w:r w:rsidR="00487092" w:rsidRPr="00487092">
        <w:rPr>
          <w:rFonts w:ascii="Times New Roman" w:hAnsi="Times New Roman" w:cs="Times New Roman"/>
          <w:sz w:val="28"/>
          <w:szCs w:val="28"/>
        </w:rPr>
        <w:t>КУi – прогнозное количество услуг (работ) каждого вида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D1749">
        <w:rPr>
          <w:rFonts w:ascii="Times New Roman" w:hAnsi="Times New Roman" w:cs="Times New Roman"/>
          <w:sz w:val="28"/>
          <w:szCs w:val="28"/>
        </w:rPr>
        <w:t xml:space="preserve"> заменить словами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487092" w:rsidRPr="00487092">
        <w:rPr>
          <w:rFonts w:ascii="Times New Roman" w:hAnsi="Times New Roman" w:cs="Times New Roman"/>
          <w:sz w:val="28"/>
          <w:szCs w:val="28"/>
        </w:rPr>
        <w:t xml:space="preserve">КУi – прогнозное количество услуг (работ) каждого вида </w:t>
      </w:r>
      <w:r>
        <w:rPr>
          <w:rFonts w:ascii="Times New Roman" w:hAnsi="Times New Roman" w:cs="Times New Roman"/>
          <w:sz w:val="28"/>
          <w:szCs w:val="28"/>
        </w:rPr>
        <w:t>(с округлением до целого числа)»</w:t>
      </w:r>
      <w:r w:rsidRPr="00BD1749">
        <w:rPr>
          <w:rFonts w:ascii="Times New Roman" w:hAnsi="Times New Roman" w:cs="Times New Roman"/>
          <w:sz w:val="28"/>
          <w:szCs w:val="28"/>
        </w:rPr>
        <w:t>.</w:t>
      </w:r>
    </w:p>
    <w:p w:rsidR="00D522EE" w:rsidRPr="001759FC" w:rsidRDefault="00D522EE" w:rsidP="006B6CBA">
      <w:pPr>
        <w:ind w:firstLine="708"/>
        <w:jc w:val="both"/>
        <w:rPr>
          <w:b/>
          <w:sz w:val="28"/>
          <w:szCs w:val="28"/>
        </w:rPr>
      </w:pPr>
    </w:p>
    <w:p w:rsidR="000E4133" w:rsidRPr="001759FC" w:rsidRDefault="000E4133" w:rsidP="006B6CBA">
      <w:pPr>
        <w:ind w:right="-1"/>
        <w:jc w:val="both"/>
        <w:rPr>
          <w:sz w:val="28"/>
          <w:szCs w:val="28"/>
        </w:rPr>
      </w:pPr>
    </w:p>
    <w:p w:rsidR="00C50258" w:rsidRPr="00C50258" w:rsidRDefault="00C50258" w:rsidP="00C50258">
      <w:pPr>
        <w:jc w:val="both"/>
        <w:rPr>
          <w:sz w:val="28"/>
          <w:szCs w:val="28"/>
        </w:rPr>
      </w:pPr>
      <w:r w:rsidRPr="00C50258">
        <w:rPr>
          <w:sz w:val="28"/>
          <w:szCs w:val="28"/>
        </w:rPr>
        <w:t>Заместитель главы</w:t>
      </w:r>
    </w:p>
    <w:p w:rsidR="00C50258" w:rsidRPr="00C50258" w:rsidRDefault="00C50258" w:rsidP="00C50258">
      <w:pPr>
        <w:jc w:val="both"/>
        <w:rPr>
          <w:sz w:val="28"/>
          <w:szCs w:val="28"/>
        </w:rPr>
      </w:pPr>
      <w:r w:rsidRPr="00C50258">
        <w:rPr>
          <w:sz w:val="28"/>
          <w:szCs w:val="28"/>
        </w:rPr>
        <w:t>муниципального образования</w:t>
      </w:r>
      <w:r w:rsidRPr="00C50258">
        <w:rPr>
          <w:sz w:val="28"/>
          <w:szCs w:val="28"/>
        </w:rPr>
        <w:tab/>
        <w:t xml:space="preserve">           </w:t>
      </w:r>
    </w:p>
    <w:p w:rsidR="000E4133" w:rsidRPr="00C50258" w:rsidRDefault="00C50258" w:rsidP="00C50258">
      <w:pPr>
        <w:ind w:right="-1"/>
        <w:jc w:val="both"/>
        <w:rPr>
          <w:sz w:val="28"/>
          <w:szCs w:val="28"/>
        </w:rPr>
      </w:pPr>
      <w:r w:rsidRPr="00C50258">
        <w:rPr>
          <w:sz w:val="28"/>
          <w:szCs w:val="28"/>
        </w:rPr>
        <w:t xml:space="preserve">Темрюкский район                                             </w:t>
      </w:r>
      <w:r w:rsidR="00D53FFE">
        <w:rPr>
          <w:sz w:val="28"/>
          <w:szCs w:val="28"/>
        </w:rPr>
        <w:t xml:space="preserve">                            </w:t>
      </w:r>
      <w:r w:rsidRPr="00C50258">
        <w:rPr>
          <w:sz w:val="28"/>
          <w:szCs w:val="28"/>
        </w:rPr>
        <w:t xml:space="preserve">  </w:t>
      </w:r>
      <w:r w:rsidR="00D53FFE">
        <w:rPr>
          <w:sz w:val="28"/>
          <w:szCs w:val="28"/>
        </w:rPr>
        <w:t>Л.В. Криворучко</w:t>
      </w:r>
    </w:p>
    <w:sectPr w:rsidR="000E4133" w:rsidRPr="00C50258" w:rsidSect="00BD1749">
      <w:headerReference w:type="even" r:id="rId8"/>
      <w:headerReference w:type="default" r:id="rId9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332D" w:rsidRDefault="0032332D">
      <w:r>
        <w:separator/>
      </w:r>
    </w:p>
  </w:endnote>
  <w:endnote w:type="continuationSeparator" w:id="0">
    <w:p w:rsidR="0032332D" w:rsidRDefault="003233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332D" w:rsidRDefault="0032332D">
      <w:r>
        <w:separator/>
      </w:r>
    </w:p>
  </w:footnote>
  <w:footnote w:type="continuationSeparator" w:id="0">
    <w:p w:rsidR="0032332D" w:rsidRDefault="003233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3753" w:rsidRDefault="00AF3753" w:rsidP="00A87B98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F3753" w:rsidRDefault="00AF375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3753" w:rsidRDefault="00AF3753" w:rsidP="00A87B98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487092">
      <w:rPr>
        <w:rStyle w:val="a4"/>
        <w:noProof/>
      </w:rPr>
      <w:t>17</w:t>
    </w:r>
    <w:r>
      <w:rPr>
        <w:rStyle w:val="a4"/>
      </w:rPr>
      <w:fldChar w:fldCharType="end"/>
    </w:r>
  </w:p>
  <w:p w:rsidR="00AF3753" w:rsidRDefault="00AF375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2B0008"/>
    <w:multiLevelType w:val="multilevel"/>
    <w:tmpl w:val="5388EB8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" w15:restartNumberingAfterBreak="0">
    <w:nsid w:val="4C0F0D77"/>
    <w:multiLevelType w:val="multilevel"/>
    <w:tmpl w:val="F25C5450"/>
    <w:lvl w:ilvl="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5C631483"/>
    <w:multiLevelType w:val="hybridMultilevel"/>
    <w:tmpl w:val="F9060B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E05CE0"/>
    <w:multiLevelType w:val="hybridMultilevel"/>
    <w:tmpl w:val="603C37A2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F4E"/>
    <w:rsid w:val="000041DA"/>
    <w:rsid w:val="00004E6A"/>
    <w:rsid w:val="000066C6"/>
    <w:rsid w:val="00007193"/>
    <w:rsid w:val="000073AA"/>
    <w:rsid w:val="000077B1"/>
    <w:rsid w:val="00007EB5"/>
    <w:rsid w:val="0001577F"/>
    <w:rsid w:val="00016183"/>
    <w:rsid w:val="00020DF0"/>
    <w:rsid w:val="00024C38"/>
    <w:rsid w:val="00025E35"/>
    <w:rsid w:val="000267AC"/>
    <w:rsid w:val="00026F5F"/>
    <w:rsid w:val="00027BE0"/>
    <w:rsid w:val="0003031E"/>
    <w:rsid w:val="00031314"/>
    <w:rsid w:val="0003337C"/>
    <w:rsid w:val="0003368E"/>
    <w:rsid w:val="00040872"/>
    <w:rsid w:val="0004130B"/>
    <w:rsid w:val="00043BC6"/>
    <w:rsid w:val="000445CC"/>
    <w:rsid w:val="0004758C"/>
    <w:rsid w:val="00050CE9"/>
    <w:rsid w:val="000538B4"/>
    <w:rsid w:val="00053F0F"/>
    <w:rsid w:val="00054E40"/>
    <w:rsid w:val="00056B85"/>
    <w:rsid w:val="000577F8"/>
    <w:rsid w:val="00057F64"/>
    <w:rsid w:val="00065CBA"/>
    <w:rsid w:val="00066445"/>
    <w:rsid w:val="00067A2C"/>
    <w:rsid w:val="00073542"/>
    <w:rsid w:val="000739DE"/>
    <w:rsid w:val="0007503D"/>
    <w:rsid w:val="00075DE9"/>
    <w:rsid w:val="000802F0"/>
    <w:rsid w:val="000805C2"/>
    <w:rsid w:val="00080CA5"/>
    <w:rsid w:val="00081AB0"/>
    <w:rsid w:val="00083526"/>
    <w:rsid w:val="00083557"/>
    <w:rsid w:val="000838C0"/>
    <w:rsid w:val="00085ECB"/>
    <w:rsid w:val="00086F45"/>
    <w:rsid w:val="00094131"/>
    <w:rsid w:val="00095D90"/>
    <w:rsid w:val="0009622A"/>
    <w:rsid w:val="00097A83"/>
    <w:rsid w:val="000A01A0"/>
    <w:rsid w:val="000A11A7"/>
    <w:rsid w:val="000A45E2"/>
    <w:rsid w:val="000A4DED"/>
    <w:rsid w:val="000A523C"/>
    <w:rsid w:val="000A684B"/>
    <w:rsid w:val="000A6C94"/>
    <w:rsid w:val="000A7BC6"/>
    <w:rsid w:val="000A7E02"/>
    <w:rsid w:val="000B07B3"/>
    <w:rsid w:val="000B0A0B"/>
    <w:rsid w:val="000B1120"/>
    <w:rsid w:val="000B1281"/>
    <w:rsid w:val="000B26DD"/>
    <w:rsid w:val="000B2FC5"/>
    <w:rsid w:val="000B31CC"/>
    <w:rsid w:val="000B56D0"/>
    <w:rsid w:val="000B61E8"/>
    <w:rsid w:val="000B62AE"/>
    <w:rsid w:val="000B6E24"/>
    <w:rsid w:val="000C30CB"/>
    <w:rsid w:val="000C36AF"/>
    <w:rsid w:val="000C37BE"/>
    <w:rsid w:val="000C412A"/>
    <w:rsid w:val="000C49E8"/>
    <w:rsid w:val="000C50F4"/>
    <w:rsid w:val="000C60CB"/>
    <w:rsid w:val="000C6592"/>
    <w:rsid w:val="000C7B71"/>
    <w:rsid w:val="000C7B87"/>
    <w:rsid w:val="000D032E"/>
    <w:rsid w:val="000D17FD"/>
    <w:rsid w:val="000D303E"/>
    <w:rsid w:val="000D32D5"/>
    <w:rsid w:val="000D5F89"/>
    <w:rsid w:val="000D7B80"/>
    <w:rsid w:val="000E06F8"/>
    <w:rsid w:val="000E1F72"/>
    <w:rsid w:val="000E3938"/>
    <w:rsid w:val="000E4133"/>
    <w:rsid w:val="000E6E01"/>
    <w:rsid w:val="000E76C7"/>
    <w:rsid w:val="000F0061"/>
    <w:rsid w:val="000F111B"/>
    <w:rsid w:val="000F162E"/>
    <w:rsid w:val="000F266F"/>
    <w:rsid w:val="000F3F58"/>
    <w:rsid w:val="000F597A"/>
    <w:rsid w:val="000F5BD5"/>
    <w:rsid w:val="000F5D0F"/>
    <w:rsid w:val="000F7AEF"/>
    <w:rsid w:val="00101C21"/>
    <w:rsid w:val="0010323F"/>
    <w:rsid w:val="00104922"/>
    <w:rsid w:val="00105FF2"/>
    <w:rsid w:val="00106911"/>
    <w:rsid w:val="00106D98"/>
    <w:rsid w:val="00107282"/>
    <w:rsid w:val="001102B0"/>
    <w:rsid w:val="0011058D"/>
    <w:rsid w:val="00112AEB"/>
    <w:rsid w:val="00117F0E"/>
    <w:rsid w:val="00122FCE"/>
    <w:rsid w:val="001236BF"/>
    <w:rsid w:val="00123EE5"/>
    <w:rsid w:val="001249B3"/>
    <w:rsid w:val="0012574F"/>
    <w:rsid w:val="00126B56"/>
    <w:rsid w:val="00136D59"/>
    <w:rsid w:val="00137720"/>
    <w:rsid w:val="001403CF"/>
    <w:rsid w:val="00140BD1"/>
    <w:rsid w:val="00142105"/>
    <w:rsid w:val="00142BCB"/>
    <w:rsid w:val="001438A4"/>
    <w:rsid w:val="00143A49"/>
    <w:rsid w:val="001440DA"/>
    <w:rsid w:val="001461CD"/>
    <w:rsid w:val="00146FB9"/>
    <w:rsid w:val="00147FE8"/>
    <w:rsid w:val="00150146"/>
    <w:rsid w:val="001546C1"/>
    <w:rsid w:val="00156477"/>
    <w:rsid w:val="00156582"/>
    <w:rsid w:val="00156720"/>
    <w:rsid w:val="0015723C"/>
    <w:rsid w:val="00157287"/>
    <w:rsid w:val="00160977"/>
    <w:rsid w:val="00163180"/>
    <w:rsid w:val="001632B1"/>
    <w:rsid w:val="0016379F"/>
    <w:rsid w:val="00163C48"/>
    <w:rsid w:val="00165D8D"/>
    <w:rsid w:val="001675A1"/>
    <w:rsid w:val="00171AB5"/>
    <w:rsid w:val="00171B5E"/>
    <w:rsid w:val="00173BAF"/>
    <w:rsid w:val="00174225"/>
    <w:rsid w:val="001759FC"/>
    <w:rsid w:val="0017619F"/>
    <w:rsid w:val="0017792F"/>
    <w:rsid w:val="00190798"/>
    <w:rsid w:val="00190F65"/>
    <w:rsid w:val="00191C1F"/>
    <w:rsid w:val="00191C9E"/>
    <w:rsid w:val="0019203C"/>
    <w:rsid w:val="001926D3"/>
    <w:rsid w:val="00193ED0"/>
    <w:rsid w:val="00194BDA"/>
    <w:rsid w:val="00195C0B"/>
    <w:rsid w:val="00196079"/>
    <w:rsid w:val="0019669D"/>
    <w:rsid w:val="001A07BC"/>
    <w:rsid w:val="001A13F8"/>
    <w:rsid w:val="001A13F9"/>
    <w:rsid w:val="001A247B"/>
    <w:rsid w:val="001A2FCE"/>
    <w:rsid w:val="001A56D3"/>
    <w:rsid w:val="001A6834"/>
    <w:rsid w:val="001B155B"/>
    <w:rsid w:val="001B30D9"/>
    <w:rsid w:val="001B3D82"/>
    <w:rsid w:val="001B48AC"/>
    <w:rsid w:val="001B49B8"/>
    <w:rsid w:val="001B4EB5"/>
    <w:rsid w:val="001B55C4"/>
    <w:rsid w:val="001B7602"/>
    <w:rsid w:val="001C1D54"/>
    <w:rsid w:val="001C237E"/>
    <w:rsid w:val="001C43F2"/>
    <w:rsid w:val="001C4B65"/>
    <w:rsid w:val="001C7E08"/>
    <w:rsid w:val="001D0CA8"/>
    <w:rsid w:val="001D1921"/>
    <w:rsid w:val="001D255A"/>
    <w:rsid w:val="001D4625"/>
    <w:rsid w:val="001D6962"/>
    <w:rsid w:val="001D7793"/>
    <w:rsid w:val="001E1F97"/>
    <w:rsid w:val="001E31A8"/>
    <w:rsid w:val="001E39E6"/>
    <w:rsid w:val="001E5467"/>
    <w:rsid w:val="001E54B2"/>
    <w:rsid w:val="001E578C"/>
    <w:rsid w:val="001E6929"/>
    <w:rsid w:val="001E7651"/>
    <w:rsid w:val="001E7EC4"/>
    <w:rsid w:val="001F142C"/>
    <w:rsid w:val="001F1A65"/>
    <w:rsid w:val="001F3E9D"/>
    <w:rsid w:val="001F40E7"/>
    <w:rsid w:val="001F550E"/>
    <w:rsid w:val="001F575E"/>
    <w:rsid w:val="001F5C14"/>
    <w:rsid w:val="001F79A9"/>
    <w:rsid w:val="002001E1"/>
    <w:rsid w:val="0020199F"/>
    <w:rsid w:val="00203781"/>
    <w:rsid w:val="00207F8C"/>
    <w:rsid w:val="00210197"/>
    <w:rsid w:val="002120A1"/>
    <w:rsid w:val="00213805"/>
    <w:rsid w:val="00215786"/>
    <w:rsid w:val="002171E9"/>
    <w:rsid w:val="00217AE7"/>
    <w:rsid w:val="00220BF2"/>
    <w:rsid w:val="00220E7C"/>
    <w:rsid w:val="00221847"/>
    <w:rsid w:val="00224B90"/>
    <w:rsid w:val="00225208"/>
    <w:rsid w:val="00225F2E"/>
    <w:rsid w:val="002264D2"/>
    <w:rsid w:val="00227A52"/>
    <w:rsid w:val="0023140F"/>
    <w:rsid w:val="00231954"/>
    <w:rsid w:val="0023267B"/>
    <w:rsid w:val="0023458D"/>
    <w:rsid w:val="00234965"/>
    <w:rsid w:val="00235286"/>
    <w:rsid w:val="00240331"/>
    <w:rsid w:val="002409AE"/>
    <w:rsid w:val="00240D2B"/>
    <w:rsid w:val="002429FB"/>
    <w:rsid w:val="002433B9"/>
    <w:rsid w:val="002458C9"/>
    <w:rsid w:val="002460BD"/>
    <w:rsid w:val="00250F16"/>
    <w:rsid w:val="002552E4"/>
    <w:rsid w:val="0026153F"/>
    <w:rsid w:val="00261E55"/>
    <w:rsid w:val="00262442"/>
    <w:rsid w:val="00264496"/>
    <w:rsid w:val="00267705"/>
    <w:rsid w:val="002701E7"/>
    <w:rsid w:val="00271D45"/>
    <w:rsid w:val="00271E8C"/>
    <w:rsid w:val="00272E81"/>
    <w:rsid w:val="002755A6"/>
    <w:rsid w:val="0027579A"/>
    <w:rsid w:val="00275A3B"/>
    <w:rsid w:val="00276F65"/>
    <w:rsid w:val="002777A2"/>
    <w:rsid w:val="00277B50"/>
    <w:rsid w:val="00284AD0"/>
    <w:rsid w:val="00286C16"/>
    <w:rsid w:val="0028703B"/>
    <w:rsid w:val="00292AC7"/>
    <w:rsid w:val="0029378B"/>
    <w:rsid w:val="002955E5"/>
    <w:rsid w:val="00297E9C"/>
    <w:rsid w:val="002A05E5"/>
    <w:rsid w:val="002A1336"/>
    <w:rsid w:val="002A2104"/>
    <w:rsid w:val="002A36F8"/>
    <w:rsid w:val="002A37F8"/>
    <w:rsid w:val="002A3A53"/>
    <w:rsid w:val="002A3B05"/>
    <w:rsid w:val="002A4393"/>
    <w:rsid w:val="002A51CB"/>
    <w:rsid w:val="002A73A5"/>
    <w:rsid w:val="002B2137"/>
    <w:rsid w:val="002B334E"/>
    <w:rsid w:val="002C1F9B"/>
    <w:rsid w:val="002C2FC3"/>
    <w:rsid w:val="002C2FEA"/>
    <w:rsid w:val="002C3030"/>
    <w:rsid w:val="002C3500"/>
    <w:rsid w:val="002C6D96"/>
    <w:rsid w:val="002D0A9E"/>
    <w:rsid w:val="002D0CF9"/>
    <w:rsid w:val="002D311B"/>
    <w:rsid w:val="002D4122"/>
    <w:rsid w:val="002D4491"/>
    <w:rsid w:val="002D4992"/>
    <w:rsid w:val="002D4DBA"/>
    <w:rsid w:val="002E02F7"/>
    <w:rsid w:val="002E0406"/>
    <w:rsid w:val="002E194A"/>
    <w:rsid w:val="002E2E81"/>
    <w:rsid w:val="002E45BC"/>
    <w:rsid w:val="002E68DE"/>
    <w:rsid w:val="002E6AD7"/>
    <w:rsid w:val="002E7592"/>
    <w:rsid w:val="002E7EB1"/>
    <w:rsid w:val="002F25A3"/>
    <w:rsid w:val="002F3F77"/>
    <w:rsid w:val="002F42C4"/>
    <w:rsid w:val="002F6F4B"/>
    <w:rsid w:val="00301C81"/>
    <w:rsid w:val="00302F38"/>
    <w:rsid w:val="00304EF2"/>
    <w:rsid w:val="003060CC"/>
    <w:rsid w:val="00310417"/>
    <w:rsid w:val="00310702"/>
    <w:rsid w:val="0031364D"/>
    <w:rsid w:val="00314E65"/>
    <w:rsid w:val="00315756"/>
    <w:rsid w:val="00321AAF"/>
    <w:rsid w:val="00322E2F"/>
    <w:rsid w:val="0032332D"/>
    <w:rsid w:val="0032690F"/>
    <w:rsid w:val="00332F84"/>
    <w:rsid w:val="003344A2"/>
    <w:rsid w:val="00334873"/>
    <w:rsid w:val="003348E1"/>
    <w:rsid w:val="003373C5"/>
    <w:rsid w:val="00337772"/>
    <w:rsid w:val="00340D95"/>
    <w:rsid w:val="003410DC"/>
    <w:rsid w:val="003417B4"/>
    <w:rsid w:val="003453DE"/>
    <w:rsid w:val="0035128C"/>
    <w:rsid w:val="00353EE9"/>
    <w:rsid w:val="00357110"/>
    <w:rsid w:val="00361DF8"/>
    <w:rsid w:val="003636E3"/>
    <w:rsid w:val="00367A2B"/>
    <w:rsid w:val="00371478"/>
    <w:rsid w:val="00371481"/>
    <w:rsid w:val="00372088"/>
    <w:rsid w:val="003732BE"/>
    <w:rsid w:val="003737AC"/>
    <w:rsid w:val="00374899"/>
    <w:rsid w:val="00374A4F"/>
    <w:rsid w:val="00377D5D"/>
    <w:rsid w:val="00377EA8"/>
    <w:rsid w:val="00380E1E"/>
    <w:rsid w:val="003815D2"/>
    <w:rsid w:val="00382165"/>
    <w:rsid w:val="00382930"/>
    <w:rsid w:val="00385BF2"/>
    <w:rsid w:val="003871B4"/>
    <w:rsid w:val="003901F4"/>
    <w:rsid w:val="0039090E"/>
    <w:rsid w:val="00390FF7"/>
    <w:rsid w:val="003912A0"/>
    <w:rsid w:val="00392A56"/>
    <w:rsid w:val="003950F1"/>
    <w:rsid w:val="00396CC0"/>
    <w:rsid w:val="003978A3"/>
    <w:rsid w:val="003A1E84"/>
    <w:rsid w:val="003A2EA8"/>
    <w:rsid w:val="003A332D"/>
    <w:rsid w:val="003A35ED"/>
    <w:rsid w:val="003A4D1E"/>
    <w:rsid w:val="003A4DC0"/>
    <w:rsid w:val="003A5BD6"/>
    <w:rsid w:val="003B1D22"/>
    <w:rsid w:val="003B2631"/>
    <w:rsid w:val="003B2866"/>
    <w:rsid w:val="003C3434"/>
    <w:rsid w:val="003C4E6A"/>
    <w:rsid w:val="003C67C3"/>
    <w:rsid w:val="003C69F8"/>
    <w:rsid w:val="003C6E7A"/>
    <w:rsid w:val="003D413B"/>
    <w:rsid w:val="003D48D2"/>
    <w:rsid w:val="003D7306"/>
    <w:rsid w:val="003E026D"/>
    <w:rsid w:val="003E258F"/>
    <w:rsid w:val="003E2850"/>
    <w:rsid w:val="003E3817"/>
    <w:rsid w:val="003E60B6"/>
    <w:rsid w:val="003E615D"/>
    <w:rsid w:val="003E77DA"/>
    <w:rsid w:val="003F1F60"/>
    <w:rsid w:val="003F4F56"/>
    <w:rsid w:val="003F5DF9"/>
    <w:rsid w:val="003F627B"/>
    <w:rsid w:val="003F63AB"/>
    <w:rsid w:val="003F699E"/>
    <w:rsid w:val="003F6B89"/>
    <w:rsid w:val="003F7799"/>
    <w:rsid w:val="003F7D9C"/>
    <w:rsid w:val="00400057"/>
    <w:rsid w:val="00402918"/>
    <w:rsid w:val="00403FB0"/>
    <w:rsid w:val="004041A1"/>
    <w:rsid w:val="00404B6D"/>
    <w:rsid w:val="00406744"/>
    <w:rsid w:val="00410756"/>
    <w:rsid w:val="00410CE5"/>
    <w:rsid w:val="00411485"/>
    <w:rsid w:val="00411D8C"/>
    <w:rsid w:val="0041226D"/>
    <w:rsid w:val="00412BD6"/>
    <w:rsid w:val="00412F79"/>
    <w:rsid w:val="0041328B"/>
    <w:rsid w:val="00414C45"/>
    <w:rsid w:val="0041537C"/>
    <w:rsid w:val="0041568A"/>
    <w:rsid w:val="00415EDF"/>
    <w:rsid w:val="00416080"/>
    <w:rsid w:val="00416AB8"/>
    <w:rsid w:val="00416DC6"/>
    <w:rsid w:val="0042415C"/>
    <w:rsid w:val="00424575"/>
    <w:rsid w:val="00427462"/>
    <w:rsid w:val="00427E6F"/>
    <w:rsid w:val="00430533"/>
    <w:rsid w:val="00431AEF"/>
    <w:rsid w:val="00432D78"/>
    <w:rsid w:val="0043446C"/>
    <w:rsid w:val="00436753"/>
    <w:rsid w:val="00436A97"/>
    <w:rsid w:val="00436B00"/>
    <w:rsid w:val="004370A8"/>
    <w:rsid w:val="00437394"/>
    <w:rsid w:val="004441B7"/>
    <w:rsid w:val="0044591D"/>
    <w:rsid w:val="00447228"/>
    <w:rsid w:val="00453022"/>
    <w:rsid w:val="00454C69"/>
    <w:rsid w:val="00460098"/>
    <w:rsid w:val="0046052C"/>
    <w:rsid w:val="00460544"/>
    <w:rsid w:val="004605B0"/>
    <w:rsid w:val="00460D98"/>
    <w:rsid w:val="00461190"/>
    <w:rsid w:val="004628FD"/>
    <w:rsid w:val="0046344E"/>
    <w:rsid w:val="0046357F"/>
    <w:rsid w:val="0046476E"/>
    <w:rsid w:val="00465099"/>
    <w:rsid w:val="00465542"/>
    <w:rsid w:val="00466B87"/>
    <w:rsid w:val="00467558"/>
    <w:rsid w:val="00470097"/>
    <w:rsid w:val="00471263"/>
    <w:rsid w:val="00472C16"/>
    <w:rsid w:val="004743E1"/>
    <w:rsid w:val="004771EA"/>
    <w:rsid w:val="004772B5"/>
    <w:rsid w:val="00477926"/>
    <w:rsid w:val="00477D2F"/>
    <w:rsid w:val="004806D8"/>
    <w:rsid w:val="00482587"/>
    <w:rsid w:val="00484231"/>
    <w:rsid w:val="00487092"/>
    <w:rsid w:val="004910BB"/>
    <w:rsid w:val="004914DE"/>
    <w:rsid w:val="004922B4"/>
    <w:rsid w:val="00492D8E"/>
    <w:rsid w:val="00492F1E"/>
    <w:rsid w:val="00493509"/>
    <w:rsid w:val="004945FB"/>
    <w:rsid w:val="00494D29"/>
    <w:rsid w:val="00495501"/>
    <w:rsid w:val="004A0BA9"/>
    <w:rsid w:val="004A3170"/>
    <w:rsid w:val="004A5A79"/>
    <w:rsid w:val="004A6B42"/>
    <w:rsid w:val="004A75C3"/>
    <w:rsid w:val="004B5883"/>
    <w:rsid w:val="004B61DC"/>
    <w:rsid w:val="004B7FCE"/>
    <w:rsid w:val="004C0A75"/>
    <w:rsid w:val="004C4FD7"/>
    <w:rsid w:val="004C527C"/>
    <w:rsid w:val="004C55AD"/>
    <w:rsid w:val="004C60B1"/>
    <w:rsid w:val="004C7340"/>
    <w:rsid w:val="004C7DA4"/>
    <w:rsid w:val="004D21C0"/>
    <w:rsid w:val="004D2A13"/>
    <w:rsid w:val="004D2D17"/>
    <w:rsid w:val="004D4410"/>
    <w:rsid w:val="004D74BB"/>
    <w:rsid w:val="004E1C8E"/>
    <w:rsid w:val="004E6C11"/>
    <w:rsid w:val="004F0026"/>
    <w:rsid w:val="004F1270"/>
    <w:rsid w:val="004F12B4"/>
    <w:rsid w:val="004F1E5B"/>
    <w:rsid w:val="004F438A"/>
    <w:rsid w:val="004F6662"/>
    <w:rsid w:val="00501093"/>
    <w:rsid w:val="005016A7"/>
    <w:rsid w:val="00502256"/>
    <w:rsid w:val="0050320B"/>
    <w:rsid w:val="00503DD9"/>
    <w:rsid w:val="00504096"/>
    <w:rsid w:val="00504789"/>
    <w:rsid w:val="00506820"/>
    <w:rsid w:val="005069CF"/>
    <w:rsid w:val="005128BF"/>
    <w:rsid w:val="00512A62"/>
    <w:rsid w:val="00512FE0"/>
    <w:rsid w:val="005138E4"/>
    <w:rsid w:val="005146FF"/>
    <w:rsid w:val="00514DCA"/>
    <w:rsid w:val="00517D9B"/>
    <w:rsid w:val="00520F31"/>
    <w:rsid w:val="00520FDD"/>
    <w:rsid w:val="0052148F"/>
    <w:rsid w:val="00522512"/>
    <w:rsid w:val="005253A2"/>
    <w:rsid w:val="005268F9"/>
    <w:rsid w:val="005305BB"/>
    <w:rsid w:val="00532A48"/>
    <w:rsid w:val="005344B7"/>
    <w:rsid w:val="005351D5"/>
    <w:rsid w:val="00535D09"/>
    <w:rsid w:val="00536C09"/>
    <w:rsid w:val="00537D59"/>
    <w:rsid w:val="0054060F"/>
    <w:rsid w:val="0054296C"/>
    <w:rsid w:val="0054458A"/>
    <w:rsid w:val="00551105"/>
    <w:rsid w:val="0055554A"/>
    <w:rsid w:val="00556EAF"/>
    <w:rsid w:val="00557433"/>
    <w:rsid w:val="00557F08"/>
    <w:rsid w:val="0056223D"/>
    <w:rsid w:val="00565609"/>
    <w:rsid w:val="00565DE4"/>
    <w:rsid w:val="00566FF9"/>
    <w:rsid w:val="00567AD0"/>
    <w:rsid w:val="00567AE9"/>
    <w:rsid w:val="00567EA6"/>
    <w:rsid w:val="00570982"/>
    <w:rsid w:val="00570CB9"/>
    <w:rsid w:val="00570D07"/>
    <w:rsid w:val="00571325"/>
    <w:rsid w:val="00572DA1"/>
    <w:rsid w:val="0057548A"/>
    <w:rsid w:val="00576021"/>
    <w:rsid w:val="00576D91"/>
    <w:rsid w:val="00580954"/>
    <w:rsid w:val="00582B2E"/>
    <w:rsid w:val="0058450E"/>
    <w:rsid w:val="005848C4"/>
    <w:rsid w:val="00584F5D"/>
    <w:rsid w:val="005857E5"/>
    <w:rsid w:val="00585DC6"/>
    <w:rsid w:val="00586F21"/>
    <w:rsid w:val="005918FD"/>
    <w:rsid w:val="00592829"/>
    <w:rsid w:val="00592BBB"/>
    <w:rsid w:val="00593B9A"/>
    <w:rsid w:val="00594206"/>
    <w:rsid w:val="00595B5C"/>
    <w:rsid w:val="005A3862"/>
    <w:rsid w:val="005A54D5"/>
    <w:rsid w:val="005A60B6"/>
    <w:rsid w:val="005A62B6"/>
    <w:rsid w:val="005A6E11"/>
    <w:rsid w:val="005B06C3"/>
    <w:rsid w:val="005B0BCE"/>
    <w:rsid w:val="005B1F8B"/>
    <w:rsid w:val="005B4129"/>
    <w:rsid w:val="005B4386"/>
    <w:rsid w:val="005B5F59"/>
    <w:rsid w:val="005C066E"/>
    <w:rsid w:val="005C1F07"/>
    <w:rsid w:val="005C2279"/>
    <w:rsid w:val="005C3CFC"/>
    <w:rsid w:val="005D07E2"/>
    <w:rsid w:val="005D2578"/>
    <w:rsid w:val="005D2AAD"/>
    <w:rsid w:val="005D3FDA"/>
    <w:rsid w:val="005D4944"/>
    <w:rsid w:val="005D4B18"/>
    <w:rsid w:val="005D5DCC"/>
    <w:rsid w:val="005D5F4D"/>
    <w:rsid w:val="005D7823"/>
    <w:rsid w:val="005E1451"/>
    <w:rsid w:val="005E1558"/>
    <w:rsid w:val="005E1739"/>
    <w:rsid w:val="005E2D46"/>
    <w:rsid w:val="005E4305"/>
    <w:rsid w:val="005E47E3"/>
    <w:rsid w:val="005E59A8"/>
    <w:rsid w:val="005E5FD8"/>
    <w:rsid w:val="005E62CB"/>
    <w:rsid w:val="005E7E4A"/>
    <w:rsid w:val="005E7EC3"/>
    <w:rsid w:val="005F096F"/>
    <w:rsid w:val="005F12DD"/>
    <w:rsid w:val="005F1A42"/>
    <w:rsid w:val="005F4AB1"/>
    <w:rsid w:val="005F501F"/>
    <w:rsid w:val="00610610"/>
    <w:rsid w:val="00612760"/>
    <w:rsid w:val="0061341E"/>
    <w:rsid w:val="00617EBD"/>
    <w:rsid w:val="0062103C"/>
    <w:rsid w:val="00621668"/>
    <w:rsid w:val="0062327F"/>
    <w:rsid w:val="00623592"/>
    <w:rsid w:val="0062491A"/>
    <w:rsid w:val="00631B5B"/>
    <w:rsid w:val="0063329A"/>
    <w:rsid w:val="00634446"/>
    <w:rsid w:val="00634C16"/>
    <w:rsid w:val="00635055"/>
    <w:rsid w:val="006366DB"/>
    <w:rsid w:val="00637AEE"/>
    <w:rsid w:val="00640646"/>
    <w:rsid w:val="00643C38"/>
    <w:rsid w:val="00651986"/>
    <w:rsid w:val="00652869"/>
    <w:rsid w:val="006558B5"/>
    <w:rsid w:val="00660259"/>
    <w:rsid w:val="00660D24"/>
    <w:rsid w:val="00662078"/>
    <w:rsid w:val="006621EE"/>
    <w:rsid w:val="006644D0"/>
    <w:rsid w:val="00666654"/>
    <w:rsid w:val="00667420"/>
    <w:rsid w:val="00674616"/>
    <w:rsid w:val="00675542"/>
    <w:rsid w:val="0067597A"/>
    <w:rsid w:val="006760A7"/>
    <w:rsid w:val="006765C5"/>
    <w:rsid w:val="006772D0"/>
    <w:rsid w:val="00680537"/>
    <w:rsid w:val="00680AD4"/>
    <w:rsid w:val="00681850"/>
    <w:rsid w:val="00682055"/>
    <w:rsid w:val="0068284C"/>
    <w:rsid w:val="00682B2B"/>
    <w:rsid w:val="00683E4F"/>
    <w:rsid w:val="006841C1"/>
    <w:rsid w:val="0068563F"/>
    <w:rsid w:val="00685E4B"/>
    <w:rsid w:val="00687347"/>
    <w:rsid w:val="00687C6B"/>
    <w:rsid w:val="00687EAC"/>
    <w:rsid w:val="00690FCC"/>
    <w:rsid w:val="00692496"/>
    <w:rsid w:val="006930CC"/>
    <w:rsid w:val="00695F34"/>
    <w:rsid w:val="006978ED"/>
    <w:rsid w:val="006A05E3"/>
    <w:rsid w:val="006A3038"/>
    <w:rsid w:val="006A465F"/>
    <w:rsid w:val="006A4DDC"/>
    <w:rsid w:val="006B00FE"/>
    <w:rsid w:val="006B4885"/>
    <w:rsid w:val="006B5FF9"/>
    <w:rsid w:val="006B6CBA"/>
    <w:rsid w:val="006C0494"/>
    <w:rsid w:val="006C09B2"/>
    <w:rsid w:val="006C0F0C"/>
    <w:rsid w:val="006C5AE1"/>
    <w:rsid w:val="006C5E46"/>
    <w:rsid w:val="006C6379"/>
    <w:rsid w:val="006C6E69"/>
    <w:rsid w:val="006C70A6"/>
    <w:rsid w:val="006C7243"/>
    <w:rsid w:val="006D215E"/>
    <w:rsid w:val="006D47F0"/>
    <w:rsid w:val="006D5261"/>
    <w:rsid w:val="006D5A65"/>
    <w:rsid w:val="006D7F50"/>
    <w:rsid w:val="006E0716"/>
    <w:rsid w:val="006E1DEF"/>
    <w:rsid w:val="006E2055"/>
    <w:rsid w:val="006E2F08"/>
    <w:rsid w:val="006E48D8"/>
    <w:rsid w:val="006E7860"/>
    <w:rsid w:val="006F0AC9"/>
    <w:rsid w:val="006F2561"/>
    <w:rsid w:val="006F55F8"/>
    <w:rsid w:val="006F5604"/>
    <w:rsid w:val="006F6FCF"/>
    <w:rsid w:val="00701E21"/>
    <w:rsid w:val="00702BD3"/>
    <w:rsid w:val="007037E7"/>
    <w:rsid w:val="00704CD1"/>
    <w:rsid w:val="00707AAE"/>
    <w:rsid w:val="00712C50"/>
    <w:rsid w:val="00713528"/>
    <w:rsid w:val="007148E5"/>
    <w:rsid w:val="00715CB6"/>
    <w:rsid w:val="00716182"/>
    <w:rsid w:val="00717283"/>
    <w:rsid w:val="00720A33"/>
    <w:rsid w:val="00721966"/>
    <w:rsid w:val="00721F90"/>
    <w:rsid w:val="007228BA"/>
    <w:rsid w:val="00723F71"/>
    <w:rsid w:val="007277CA"/>
    <w:rsid w:val="007302B5"/>
    <w:rsid w:val="007316F7"/>
    <w:rsid w:val="0073446A"/>
    <w:rsid w:val="00737019"/>
    <w:rsid w:val="0073720E"/>
    <w:rsid w:val="007401BA"/>
    <w:rsid w:val="00740F7F"/>
    <w:rsid w:val="00742014"/>
    <w:rsid w:val="00744195"/>
    <w:rsid w:val="00745855"/>
    <w:rsid w:val="0074681B"/>
    <w:rsid w:val="007468F8"/>
    <w:rsid w:val="00746AD5"/>
    <w:rsid w:val="00747744"/>
    <w:rsid w:val="00751CAB"/>
    <w:rsid w:val="00751E64"/>
    <w:rsid w:val="007521A7"/>
    <w:rsid w:val="00754300"/>
    <w:rsid w:val="00755F08"/>
    <w:rsid w:val="0075743D"/>
    <w:rsid w:val="007609F5"/>
    <w:rsid w:val="00760EF0"/>
    <w:rsid w:val="00761E5A"/>
    <w:rsid w:val="00763705"/>
    <w:rsid w:val="007657BE"/>
    <w:rsid w:val="00765FDF"/>
    <w:rsid w:val="00770D5D"/>
    <w:rsid w:val="00771251"/>
    <w:rsid w:val="00771A75"/>
    <w:rsid w:val="007720B7"/>
    <w:rsid w:val="007729A5"/>
    <w:rsid w:val="00773CCE"/>
    <w:rsid w:val="00777B98"/>
    <w:rsid w:val="00783B30"/>
    <w:rsid w:val="00784E93"/>
    <w:rsid w:val="007878BA"/>
    <w:rsid w:val="007903A1"/>
    <w:rsid w:val="00792327"/>
    <w:rsid w:val="00792885"/>
    <w:rsid w:val="00793E5E"/>
    <w:rsid w:val="007A0E18"/>
    <w:rsid w:val="007A18D3"/>
    <w:rsid w:val="007A1D97"/>
    <w:rsid w:val="007A2CA3"/>
    <w:rsid w:val="007A3784"/>
    <w:rsid w:val="007A382A"/>
    <w:rsid w:val="007A446A"/>
    <w:rsid w:val="007A47C3"/>
    <w:rsid w:val="007A5180"/>
    <w:rsid w:val="007A66BF"/>
    <w:rsid w:val="007B19C3"/>
    <w:rsid w:val="007B1E11"/>
    <w:rsid w:val="007B45EF"/>
    <w:rsid w:val="007B5043"/>
    <w:rsid w:val="007B5161"/>
    <w:rsid w:val="007B5532"/>
    <w:rsid w:val="007B6921"/>
    <w:rsid w:val="007B762F"/>
    <w:rsid w:val="007C3872"/>
    <w:rsid w:val="007C5033"/>
    <w:rsid w:val="007C62C6"/>
    <w:rsid w:val="007C631F"/>
    <w:rsid w:val="007D0926"/>
    <w:rsid w:val="007D36E0"/>
    <w:rsid w:val="007D45A6"/>
    <w:rsid w:val="007D49D1"/>
    <w:rsid w:val="007D5310"/>
    <w:rsid w:val="007D6D76"/>
    <w:rsid w:val="007E2A38"/>
    <w:rsid w:val="007E3514"/>
    <w:rsid w:val="007E4959"/>
    <w:rsid w:val="007E75E5"/>
    <w:rsid w:val="007E7CCF"/>
    <w:rsid w:val="007F1B21"/>
    <w:rsid w:val="007F24C3"/>
    <w:rsid w:val="007F2631"/>
    <w:rsid w:val="007F3193"/>
    <w:rsid w:val="007F32E3"/>
    <w:rsid w:val="00801121"/>
    <w:rsid w:val="0080116E"/>
    <w:rsid w:val="00801920"/>
    <w:rsid w:val="00801926"/>
    <w:rsid w:val="00805269"/>
    <w:rsid w:val="0081080F"/>
    <w:rsid w:val="008110B9"/>
    <w:rsid w:val="00812467"/>
    <w:rsid w:val="00813AE3"/>
    <w:rsid w:val="0081484E"/>
    <w:rsid w:val="0081554F"/>
    <w:rsid w:val="00816974"/>
    <w:rsid w:val="00817659"/>
    <w:rsid w:val="00820C65"/>
    <w:rsid w:val="008219D6"/>
    <w:rsid w:val="00822508"/>
    <w:rsid w:val="008247D3"/>
    <w:rsid w:val="00825E31"/>
    <w:rsid w:val="0082665D"/>
    <w:rsid w:val="008267CD"/>
    <w:rsid w:val="00827AB9"/>
    <w:rsid w:val="008307CA"/>
    <w:rsid w:val="00830CAA"/>
    <w:rsid w:val="008319F0"/>
    <w:rsid w:val="0083329E"/>
    <w:rsid w:val="00833C31"/>
    <w:rsid w:val="00836060"/>
    <w:rsid w:val="00840050"/>
    <w:rsid w:val="008409CE"/>
    <w:rsid w:val="00840AC4"/>
    <w:rsid w:val="008423B7"/>
    <w:rsid w:val="00843890"/>
    <w:rsid w:val="00844A14"/>
    <w:rsid w:val="00847A52"/>
    <w:rsid w:val="00850328"/>
    <w:rsid w:val="00851FC6"/>
    <w:rsid w:val="008533C5"/>
    <w:rsid w:val="0085378B"/>
    <w:rsid w:val="008538B3"/>
    <w:rsid w:val="00853BC8"/>
    <w:rsid w:val="00857A56"/>
    <w:rsid w:val="00862081"/>
    <w:rsid w:val="00864A38"/>
    <w:rsid w:val="00864D57"/>
    <w:rsid w:val="00864F00"/>
    <w:rsid w:val="0086739F"/>
    <w:rsid w:val="00867757"/>
    <w:rsid w:val="00871AD5"/>
    <w:rsid w:val="00876ACE"/>
    <w:rsid w:val="008774D3"/>
    <w:rsid w:val="00883EA0"/>
    <w:rsid w:val="00884F4E"/>
    <w:rsid w:val="00885ABB"/>
    <w:rsid w:val="008866CA"/>
    <w:rsid w:val="00890F5A"/>
    <w:rsid w:val="00894003"/>
    <w:rsid w:val="0089552C"/>
    <w:rsid w:val="00897E0A"/>
    <w:rsid w:val="008A048D"/>
    <w:rsid w:val="008A20E6"/>
    <w:rsid w:val="008A28D3"/>
    <w:rsid w:val="008A2ABA"/>
    <w:rsid w:val="008B09D2"/>
    <w:rsid w:val="008B10C1"/>
    <w:rsid w:val="008B1F27"/>
    <w:rsid w:val="008B6005"/>
    <w:rsid w:val="008B7912"/>
    <w:rsid w:val="008C0EBA"/>
    <w:rsid w:val="008C182C"/>
    <w:rsid w:val="008C2622"/>
    <w:rsid w:val="008C2C68"/>
    <w:rsid w:val="008C51FD"/>
    <w:rsid w:val="008C6347"/>
    <w:rsid w:val="008C6772"/>
    <w:rsid w:val="008C7067"/>
    <w:rsid w:val="008D232E"/>
    <w:rsid w:val="008D3D8A"/>
    <w:rsid w:val="008D481D"/>
    <w:rsid w:val="008D6046"/>
    <w:rsid w:val="008D66B9"/>
    <w:rsid w:val="008D707D"/>
    <w:rsid w:val="008E1314"/>
    <w:rsid w:val="008E1BDE"/>
    <w:rsid w:val="008E29F0"/>
    <w:rsid w:val="008E385D"/>
    <w:rsid w:val="008E45B9"/>
    <w:rsid w:val="008E4686"/>
    <w:rsid w:val="008E5A35"/>
    <w:rsid w:val="008E671D"/>
    <w:rsid w:val="008E67A8"/>
    <w:rsid w:val="008E7CB5"/>
    <w:rsid w:val="008F10B6"/>
    <w:rsid w:val="008F2322"/>
    <w:rsid w:val="008F2498"/>
    <w:rsid w:val="008F2518"/>
    <w:rsid w:val="008F3E7A"/>
    <w:rsid w:val="008F51C4"/>
    <w:rsid w:val="008F62CB"/>
    <w:rsid w:val="008F7939"/>
    <w:rsid w:val="008F7B4F"/>
    <w:rsid w:val="00900D0C"/>
    <w:rsid w:val="00905725"/>
    <w:rsid w:val="0090784C"/>
    <w:rsid w:val="0091029C"/>
    <w:rsid w:val="009128EC"/>
    <w:rsid w:val="009175CF"/>
    <w:rsid w:val="00917F09"/>
    <w:rsid w:val="00921B56"/>
    <w:rsid w:val="00925554"/>
    <w:rsid w:val="009271BA"/>
    <w:rsid w:val="00927C8B"/>
    <w:rsid w:val="00931059"/>
    <w:rsid w:val="009314F5"/>
    <w:rsid w:val="009320EB"/>
    <w:rsid w:val="00932266"/>
    <w:rsid w:val="00934B98"/>
    <w:rsid w:val="00935EB8"/>
    <w:rsid w:val="009362E7"/>
    <w:rsid w:val="009364F5"/>
    <w:rsid w:val="009372C7"/>
    <w:rsid w:val="009373CA"/>
    <w:rsid w:val="00937686"/>
    <w:rsid w:val="009379FC"/>
    <w:rsid w:val="009403C5"/>
    <w:rsid w:val="009407A2"/>
    <w:rsid w:val="00940CE5"/>
    <w:rsid w:val="00941A12"/>
    <w:rsid w:val="00941F54"/>
    <w:rsid w:val="0094379F"/>
    <w:rsid w:val="00943B94"/>
    <w:rsid w:val="009442F4"/>
    <w:rsid w:val="0094432D"/>
    <w:rsid w:val="009444DD"/>
    <w:rsid w:val="00944E25"/>
    <w:rsid w:val="00944F36"/>
    <w:rsid w:val="009469E6"/>
    <w:rsid w:val="00950377"/>
    <w:rsid w:val="00951778"/>
    <w:rsid w:val="00952DC7"/>
    <w:rsid w:val="00954128"/>
    <w:rsid w:val="00954202"/>
    <w:rsid w:val="00954CB0"/>
    <w:rsid w:val="00956055"/>
    <w:rsid w:val="0095734C"/>
    <w:rsid w:val="00957CAC"/>
    <w:rsid w:val="00957E6C"/>
    <w:rsid w:val="0096242D"/>
    <w:rsid w:val="00962814"/>
    <w:rsid w:val="00963037"/>
    <w:rsid w:val="00970307"/>
    <w:rsid w:val="00970EA1"/>
    <w:rsid w:val="009712E1"/>
    <w:rsid w:val="0097373A"/>
    <w:rsid w:val="00973BAD"/>
    <w:rsid w:val="009756E9"/>
    <w:rsid w:val="0097759B"/>
    <w:rsid w:val="0098065E"/>
    <w:rsid w:val="00981F9A"/>
    <w:rsid w:val="00984058"/>
    <w:rsid w:val="0098427C"/>
    <w:rsid w:val="00985262"/>
    <w:rsid w:val="009857F0"/>
    <w:rsid w:val="009909C9"/>
    <w:rsid w:val="0099292C"/>
    <w:rsid w:val="00992B49"/>
    <w:rsid w:val="00995EB4"/>
    <w:rsid w:val="00996B8A"/>
    <w:rsid w:val="009A1B3D"/>
    <w:rsid w:val="009A266F"/>
    <w:rsid w:val="009A2784"/>
    <w:rsid w:val="009A2A57"/>
    <w:rsid w:val="009A3B47"/>
    <w:rsid w:val="009A487C"/>
    <w:rsid w:val="009A60D1"/>
    <w:rsid w:val="009A7DAA"/>
    <w:rsid w:val="009A7F28"/>
    <w:rsid w:val="009B1FFC"/>
    <w:rsid w:val="009B3056"/>
    <w:rsid w:val="009B3AF5"/>
    <w:rsid w:val="009B3D81"/>
    <w:rsid w:val="009B3EAE"/>
    <w:rsid w:val="009B44DB"/>
    <w:rsid w:val="009B6398"/>
    <w:rsid w:val="009B6F43"/>
    <w:rsid w:val="009B7174"/>
    <w:rsid w:val="009C1898"/>
    <w:rsid w:val="009C2D7B"/>
    <w:rsid w:val="009C2F47"/>
    <w:rsid w:val="009C3325"/>
    <w:rsid w:val="009C36A0"/>
    <w:rsid w:val="009C4F62"/>
    <w:rsid w:val="009C50B9"/>
    <w:rsid w:val="009C543A"/>
    <w:rsid w:val="009C59BC"/>
    <w:rsid w:val="009C65BC"/>
    <w:rsid w:val="009C7930"/>
    <w:rsid w:val="009C7D08"/>
    <w:rsid w:val="009D1B3F"/>
    <w:rsid w:val="009D40AE"/>
    <w:rsid w:val="009D7732"/>
    <w:rsid w:val="009D79F6"/>
    <w:rsid w:val="009D7F5A"/>
    <w:rsid w:val="009E2774"/>
    <w:rsid w:val="009E2DA8"/>
    <w:rsid w:val="009E3597"/>
    <w:rsid w:val="009E63E0"/>
    <w:rsid w:val="009E691B"/>
    <w:rsid w:val="009E7180"/>
    <w:rsid w:val="009F0EC2"/>
    <w:rsid w:val="009F2857"/>
    <w:rsid w:val="009F356A"/>
    <w:rsid w:val="009F786B"/>
    <w:rsid w:val="00A02B8B"/>
    <w:rsid w:val="00A05E0F"/>
    <w:rsid w:val="00A0797D"/>
    <w:rsid w:val="00A105DC"/>
    <w:rsid w:val="00A15752"/>
    <w:rsid w:val="00A1681E"/>
    <w:rsid w:val="00A2139E"/>
    <w:rsid w:val="00A23B69"/>
    <w:rsid w:val="00A27FE9"/>
    <w:rsid w:val="00A3011E"/>
    <w:rsid w:val="00A34EC0"/>
    <w:rsid w:val="00A35175"/>
    <w:rsid w:val="00A3573A"/>
    <w:rsid w:val="00A36A6E"/>
    <w:rsid w:val="00A37B7E"/>
    <w:rsid w:val="00A406F7"/>
    <w:rsid w:val="00A42534"/>
    <w:rsid w:val="00A441D6"/>
    <w:rsid w:val="00A46002"/>
    <w:rsid w:val="00A47742"/>
    <w:rsid w:val="00A47B3C"/>
    <w:rsid w:val="00A55985"/>
    <w:rsid w:val="00A56495"/>
    <w:rsid w:val="00A56FC9"/>
    <w:rsid w:val="00A66396"/>
    <w:rsid w:val="00A67C28"/>
    <w:rsid w:val="00A67F14"/>
    <w:rsid w:val="00A719D2"/>
    <w:rsid w:val="00A72A67"/>
    <w:rsid w:val="00A72DD7"/>
    <w:rsid w:val="00A73A06"/>
    <w:rsid w:val="00A76491"/>
    <w:rsid w:val="00A803C9"/>
    <w:rsid w:val="00A804CC"/>
    <w:rsid w:val="00A807F6"/>
    <w:rsid w:val="00A81031"/>
    <w:rsid w:val="00A81944"/>
    <w:rsid w:val="00A8483A"/>
    <w:rsid w:val="00A84BDE"/>
    <w:rsid w:val="00A85450"/>
    <w:rsid w:val="00A85AB6"/>
    <w:rsid w:val="00A86D99"/>
    <w:rsid w:val="00A87B98"/>
    <w:rsid w:val="00A87DA2"/>
    <w:rsid w:val="00A9102E"/>
    <w:rsid w:val="00A91400"/>
    <w:rsid w:val="00A952CC"/>
    <w:rsid w:val="00A95325"/>
    <w:rsid w:val="00A95F92"/>
    <w:rsid w:val="00AA1349"/>
    <w:rsid w:val="00AA1452"/>
    <w:rsid w:val="00AA304D"/>
    <w:rsid w:val="00AA4591"/>
    <w:rsid w:val="00AA6689"/>
    <w:rsid w:val="00AA738B"/>
    <w:rsid w:val="00AA7DC4"/>
    <w:rsid w:val="00AB11CE"/>
    <w:rsid w:val="00AB1245"/>
    <w:rsid w:val="00AB25B6"/>
    <w:rsid w:val="00AB3841"/>
    <w:rsid w:val="00AB5FBB"/>
    <w:rsid w:val="00AB6D5A"/>
    <w:rsid w:val="00AC0F42"/>
    <w:rsid w:val="00AC36D8"/>
    <w:rsid w:val="00AC3B81"/>
    <w:rsid w:val="00AC5FBB"/>
    <w:rsid w:val="00AC65CB"/>
    <w:rsid w:val="00AD1F58"/>
    <w:rsid w:val="00AD3FDA"/>
    <w:rsid w:val="00AD494C"/>
    <w:rsid w:val="00AD505A"/>
    <w:rsid w:val="00AD7E5C"/>
    <w:rsid w:val="00AE547A"/>
    <w:rsid w:val="00AE5A6A"/>
    <w:rsid w:val="00AE69BB"/>
    <w:rsid w:val="00AF064E"/>
    <w:rsid w:val="00AF1C56"/>
    <w:rsid w:val="00AF3753"/>
    <w:rsid w:val="00B00B7C"/>
    <w:rsid w:val="00B0403F"/>
    <w:rsid w:val="00B0453D"/>
    <w:rsid w:val="00B0460B"/>
    <w:rsid w:val="00B05283"/>
    <w:rsid w:val="00B05975"/>
    <w:rsid w:val="00B06AD7"/>
    <w:rsid w:val="00B125E3"/>
    <w:rsid w:val="00B14918"/>
    <w:rsid w:val="00B14E60"/>
    <w:rsid w:val="00B16C60"/>
    <w:rsid w:val="00B22274"/>
    <w:rsid w:val="00B223D6"/>
    <w:rsid w:val="00B22DEC"/>
    <w:rsid w:val="00B22ED6"/>
    <w:rsid w:val="00B244F5"/>
    <w:rsid w:val="00B2517E"/>
    <w:rsid w:val="00B27403"/>
    <w:rsid w:val="00B27BEB"/>
    <w:rsid w:val="00B300CF"/>
    <w:rsid w:val="00B3148D"/>
    <w:rsid w:val="00B325E8"/>
    <w:rsid w:val="00B32810"/>
    <w:rsid w:val="00B337D5"/>
    <w:rsid w:val="00B40341"/>
    <w:rsid w:val="00B40CB4"/>
    <w:rsid w:val="00B413DA"/>
    <w:rsid w:val="00B41491"/>
    <w:rsid w:val="00B41FE2"/>
    <w:rsid w:val="00B43726"/>
    <w:rsid w:val="00B4553D"/>
    <w:rsid w:val="00B46112"/>
    <w:rsid w:val="00B46811"/>
    <w:rsid w:val="00B46B70"/>
    <w:rsid w:val="00B5194C"/>
    <w:rsid w:val="00B52B7A"/>
    <w:rsid w:val="00B52D12"/>
    <w:rsid w:val="00B54965"/>
    <w:rsid w:val="00B54BD7"/>
    <w:rsid w:val="00B56E2C"/>
    <w:rsid w:val="00B65E54"/>
    <w:rsid w:val="00B66299"/>
    <w:rsid w:val="00B66B02"/>
    <w:rsid w:val="00B6779E"/>
    <w:rsid w:val="00B67E8D"/>
    <w:rsid w:val="00B705DA"/>
    <w:rsid w:val="00B72A33"/>
    <w:rsid w:val="00B72A64"/>
    <w:rsid w:val="00B73FF9"/>
    <w:rsid w:val="00B74B19"/>
    <w:rsid w:val="00B75BAC"/>
    <w:rsid w:val="00B7788B"/>
    <w:rsid w:val="00B77B4F"/>
    <w:rsid w:val="00B819A4"/>
    <w:rsid w:val="00B82952"/>
    <w:rsid w:val="00B845B0"/>
    <w:rsid w:val="00B85B70"/>
    <w:rsid w:val="00B86602"/>
    <w:rsid w:val="00B9067E"/>
    <w:rsid w:val="00B90CE5"/>
    <w:rsid w:val="00B90F41"/>
    <w:rsid w:val="00B92B0C"/>
    <w:rsid w:val="00B9407D"/>
    <w:rsid w:val="00B949BD"/>
    <w:rsid w:val="00B95155"/>
    <w:rsid w:val="00BA1287"/>
    <w:rsid w:val="00BA153A"/>
    <w:rsid w:val="00BA19F5"/>
    <w:rsid w:val="00BA2BD2"/>
    <w:rsid w:val="00BA73C1"/>
    <w:rsid w:val="00BB5164"/>
    <w:rsid w:val="00BB7ACF"/>
    <w:rsid w:val="00BB7E8A"/>
    <w:rsid w:val="00BC067B"/>
    <w:rsid w:val="00BC0D55"/>
    <w:rsid w:val="00BC306B"/>
    <w:rsid w:val="00BC3169"/>
    <w:rsid w:val="00BC4656"/>
    <w:rsid w:val="00BC523B"/>
    <w:rsid w:val="00BC52CB"/>
    <w:rsid w:val="00BC53DD"/>
    <w:rsid w:val="00BC5974"/>
    <w:rsid w:val="00BC70E6"/>
    <w:rsid w:val="00BC7BAE"/>
    <w:rsid w:val="00BD0CA7"/>
    <w:rsid w:val="00BD1749"/>
    <w:rsid w:val="00BD2A7F"/>
    <w:rsid w:val="00BD4EA6"/>
    <w:rsid w:val="00BD5513"/>
    <w:rsid w:val="00BD5DE9"/>
    <w:rsid w:val="00BD6B6E"/>
    <w:rsid w:val="00BE0019"/>
    <w:rsid w:val="00BE34D3"/>
    <w:rsid w:val="00BE3E92"/>
    <w:rsid w:val="00BE5D88"/>
    <w:rsid w:val="00BF0B59"/>
    <w:rsid w:val="00BF17AB"/>
    <w:rsid w:val="00BF1F00"/>
    <w:rsid w:val="00BF21C1"/>
    <w:rsid w:val="00BF3A13"/>
    <w:rsid w:val="00BF43BA"/>
    <w:rsid w:val="00BF536F"/>
    <w:rsid w:val="00BF6F84"/>
    <w:rsid w:val="00C00AE2"/>
    <w:rsid w:val="00C00CC8"/>
    <w:rsid w:val="00C0272C"/>
    <w:rsid w:val="00C04CFB"/>
    <w:rsid w:val="00C068C6"/>
    <w:rsid w:val="00C06BC8"/>
    <w:rsid w:val="00C070C0"/>
    <w:rsid w:val="00C10A7A"/>
    <w:rsid w:val="00C15341"/>
    <w:rsid w:val="00C15E62"/>
    <w:rsid w:val="00C17E2A"/>
    <w:rsid w:val="00C21735"/>
    <w:rsid w:val="00C21F3B"/>
    <w:rsid w:val="00C22CC2"/>
    <w:rsid w:val="00C23B21"/>
    <w:rsid w:val="00C24462"/>
    <w:rsid w:val="00C251DD"/>
    <w:rsid w:val="00C261CB"/>
    <w:rsid w:val="00C318A8"/>
    <w:rsid w:val="00C32C46"/>
    <w:rsid w:val="00C33FCB"/>
    <w:rsid w:val="00C34A1C"/>
    <w:rsid w:val="00C351A0"/>
    <w:rsid w:val="00C40389"/>
    <w:rsid w:val="00C40B2E"/>
    <w:rsid w:val="00C42271"/>
    <w:rsid w:val="00C44A0C"/>
    <w:rsid w:val="00C50258"/>
    <w:rsid w:val="00C5039B"/>
    <w:rsid w:val="00C50B6F"/>
    <w:rsid w:val="00C53408"/>
    <w:rsid w:val="00C53ECF"/>
    <w:rsid w:val="00C53F04"/>
    <w:rsid w:val="00C5591D"/>
    <w:rsid w:val="00C55F4C"/>
    <w:rsid w:val="00C60445"/>
    <w:rsid w:val="00C625B5"/>
    <w:rsid w:val="00C62D45"/>
    <w:rsid w:val="00C632E7"/>
    <w:rsid w:val="00C63E08"/>
    <w:rsid w:val="00C64C1A"/>
    <w:rsid w:val="00C65925"/>
    <w:rsid w:val="00C66C59"/>
    <w:rsid w:val="00C6717C"/>
    <w:rsid w:val="00C67321"/>
    <w:rsid w:val="00C67324"/>
    <w:rsid w:val="00C67945"/>
    <w:rsid w:val="00C67B88"/>
    <w:rsid w:val="00C756B0"/>
    <w:rsid w:val="00C80BEC"/>
    <w:rsid w:val="00C814AC"/>
    <w:rsid w:val="00C819AE"/>
    <w:rsid w:val="00C82344"/>
    <w:rsid w:val="00C90985"/>
    <w:rsid w:val="00C91335"/>
    <w:rsid w:val="00C91DDB"/>
    <w:rsid w:val="00C93864"/>
    <w:rsid w:val="00C93EED"/>
    <w:rsid w:val="00C9648E"/>
    <w:rsid w:val="00C97086"/>
    <w:rsid w:val="00CA08E1"/>
    <w:rsid w:val="00CA16A8"/>
    <w:rsid w:val="00CA722B"/>
    <w:rsid w:val="00CA7F30"/>
    <w:rsid w:val="00CB201C"/>
    <w:rsid w:val="00CB2B97"/>
    <w:rsid w:val="00CB2BD7"/>
    <w:rsid w:val="00CB3277"/>
    <w:rsid w:val="00CB3377"/>
    <w:rsid w:val="00CB3A2A"/>
    <w:rsid w:val="00CB4E44"/>
    <w:rsid w:val="00CB5953"/>
    <w:rsid w:val="00CB6049"/>
    <w:rsid w:val="00CB6787"/>
    <w:rsid w:val="00CB70AA"/>
    <w:rsid w:val="00CC0878"/>
    <w:rsid w:val="00CC15B3"/>
    <w:rsid w:val="00CC35D2"/>
    <w:rsid w:val="00CC4C27"/>
    <w:rsid w:val="00CC5E88"/>
    <w:rsid w:val="00CD09A6"/>
    <w:rsid w:val="00CD220F"/>
    <w:rsid w:val="00CD2926"/>
    <w:rsid w:val="00CD4F41"/>
    <w:rsid w:val="00CD5764"/>
    <w:rsid w:val="00CD5B80"/>
    <w:rsid w:val="00CD60B5"/>
    <w:rsid w:val="00CD7A0A"/>
    <w:rsid w:val="00CE18F1"/>
    <w:rsid w:val="00CE49FB"/>
    <w:rsid w:val="00CE5A54"/>
    <w:rsid w:val="00CE5C18"/>
    <w:rsid w:val="00CE60E5"/>
    <w:rsid w:val="00CE7FE5"/>
    <w:rsid w:val="00CF341E"/>
    <w:rsid w:val="00CF49FB"/>
    <w:rsid w:val="00CF57F3"/>
    <w:rsid w:val="00CF5B50"/>
    <w:rsid w:val="00CF6C49"/>
    <w:rsid w:val="00D0119E"/>
    <w:rsid w:val="00D011C7"/>
    <w:rsid w:val="00D01D12"/>
    <w:rsid w:val="00D0309E"/>
    <w:rsid w:val="00D03496"/>
    <w:rsid w:val="00D03955"/>
    <w:rsid w:val="00D1139A"/>
    <w:rsid w:val="00D114BC"/>
    <w:rsid w:val="00D15B77"/>
    <w:rsid w:val="00D16BFA"/>
    <w:rsid w:val="00D16C45"/>
    <w:rsid w:val="00D22385"/>
    <w:rsid w:val="00D2361F"/>
    <w:rsid w:val="00D2448B"/>
    <w:rsid w:val="00D254E5"/>
    <w:rsid w:val="00D30928"/>
    <w:rsid w:val="00D31809"/>
    <w:rsid w:val="00D32897"/>
    <w:rsid w:val="00D33ACA"/>
    <w:rsid w:val="00D34D65"/>
    <w:rsid w:val="00D34EC4"/>
    <w:rsid w:val="00D368B2"/>
    <w:rsid w:val="00D36ABD"/>
    <w:rsid w:val="00D3711A"/>
    <w:rsid w:val="00D41873"/>
    <w:rsid w:val="00D41D25"/>
    <w:rsid w:val="00D469D0"/>
    <w:rsid w:val="00D47823"/>
    <w:rsid w:val="00D5086F"/>
    <w:rsid w:val="00D522EE"/>
    <w:rsid w:val="00D52F26"/>
    <w:rsid w:val="00D537C5"/>
    <w:rsid w:val="00D53FFE"/>
    <w:rsid w:val="00D57435"/>
    <w:rsid w:val="00D5789A"/>
    <w:rsid w:val="00D579C6"/>
    <w:rsid w:val="00D66703"/>
    <w:rsid w:val="00D71CC0"/>
    <w:rsid w:val="00D71FEF"/>
    <w:rsid w:val="00D72574"/>
    <w:rsid w:val="00D72F51"/>
    <w:rsid w:val="00D730BF"/>
    <w:rsid w:val="00D7539E"/>
    <w:rsid w:val="00D76174"/>
    <w:rsid w:val="00D76625"/>
    <w:rsid w:val="00D80C15"/>
    <w:rsid w:val="00D84B01"/>
    <w:rsid w:val="00D84B9F"/>
    <w:rsid w:val="00D8743C"/>
    <w:rsid w:val="00D87A27"/>
    <w:rsid w:val="00D9037B"/>
    <w:rsid w:val="00D92991"/>
    <w:rsid w:val="00D94097"/>
    <w:rsid w:val="00D94CB0"/>
    <w:rsid w:val="00D94E1D"/>
    <w:rsid w:val="00D96E9D"/>
    <w:rsid w:val="00DA059F"/>
    <w:rsid w:val="00DA1066"/>
    <w:rsid w:val="00DA1983"/>
    <w:rsid w:val="00DA221A"/>
    <w:rsid w:val="00DA277F"/>
    <w:rsid w:val="00DA620F"/>
    <w:rsid w:val="00DA78D8"/>
    <w:rsid w:val="00DB402C"/>
    <w:rsid w:val="00DB41BE"/>
    <w:rsid w:val="00DB57F4"/>
    <w:rsid w:val="00DB5A84"/>
    <w:rsid w:val="00DB6938"/>
    <w:rsid w:val="00DC05AC"/>
    <w:rsid w:val="00DC2BAC"/>
    <w:rsid w:val="00DC3724"/>
    <w:rsid w:val="00DD072D"/>
    <w:rsid w:val="00DD286C"/>
    <w:rsid w:val="00DD2F48"/>
    <w:rsid w:val="00DD3B35"/>
    <w:rsid w:val="00DD4054"/>
    <w:rsid w:val="00DD52B1"/>
    <w:rsid w:val="00DE2640"/>
    <w:rsid w:val="00DE75EA"/>
    <w:rsid w:val="00DF0956"/>
    <w:rsid w:val="00DF0C36"/>
    <w:rsid w:val="00DF163B"/>
    <w:rsid w:val="00DF2094"/>
    <w:rsid w:val="00DF53C1"/>
    <w:rsid w:val="00DF705D"/>
    <w:rsid w:val="00DF7150"/>
    <w:rsid w:val="00E01D3E"/>
    <w:rsid w:val="00E01E66"/>
    <w:rsid w:val="00E05151"/>
    <w:rsid w:val="00E0556C"/>
    <w:rsid w:val="00E070AC"/>
    <w:rsid w:val="00E076DD"/>
    <w:rsid w:val="00E10FD8"/>
    <w:rsid w:val="00E121AD"/>
    <w:rsid w:val="00E13950"/>
    <w:rsid w:val="00E13FB1"/>
    <w:rsid w:val="00E150F2"/>
    <w:rsid w:val="00E16BC2"/>
    <w:rsid w:val="00E211F0"/>
    <w:rsid w:val="00E22D76"/>
    <w:rsid w:val="00E255F6"/>
    <w:rsid w:val="00E27323"/>
    <w:rsid w:val="00E3116C"/>
    <w:rsid w:val="00E3246F"/>
    <w:rsid w:val="00E32992"/>
    <w:rsid w:val="00E32DA4"/>
    <w:rsid w:val="00E331E4"/>
    <w:rsid w:val="00E35C4E"/>
    <w:rsid w:val="00E452E7"/>
    <w:rsid w:val="00E47D84"/>
    <w:rsid w:val="00E47F6B"/>
    <w:rsid w:val="00E51597"/>
    <w:rsid w:val="00E5326D"/>
    <w:rsid w:val="00E56887"/>
    <w:rsid w:val="00E6026F"/>
    <w:rsid w:val="00E60BEA"/>
    <w:rsid w:val="00E61F28"/>
    <w:rsid w:val="00E63042"/>
    <w:rsid w:val="00E63C03"/>
    <w:rsid w:val="00E63C99"/>
    <w:rsid w:val="00E641DB"/>
    <w:rsid w:val="00E64FF4"/>
    <w:rsid w:val="00E65CEC"/>
    <w:rsid w:val="00E67483"/>
    <w:rsid w:val="00E70308"/>
    <w:rsid w:val="00E72BC2"/>
    <w:rsid w:val="00E7440E"/>
    <w:rsid w:val="00E750C1"/>
    <w:rsid w:val="00E75A92"/>
    <w:rsid w:val="00E77EA5"/>
    <w:rsid w:val="00E86593"/>
    <w:rsid w:val="00E90A39"/>
    <w:rsid w:val="00E92490"/>
    <w:rsid w:val="00E92DB1"/>
    <w:rsid w:val="00E93287"/>
    <w:rsid w:val="00E937F8"/>
    <w:rsid w:val="00E93D3E"/>
    <w:rsid w:val="00E94D21"/>
    <w:rsid w:val="00E957DB"/>
    <w:rsid w:val="00EA437A"/>
    <w:rsid w:val="00EB06E9"/>
    <w:rsid w:val="00EB1BC5"/>
    <w:rsid w:val="00EB4EAF"/>
    <w:rsid w:val="00EB772C"/>
    <w:rsid w:val="00EC1077"/>
    <w:rsid w:val="00EC31CF"/>
    <w:rsid w:val="00EC34FF"/>
    <w:rsid w:val="00EC51B9"/>
    <w:rsid w:val="00EC67BD"/>
    <w:rsid w:val="00EC7D67"/>
    <w:rsid w:val="00EC7E0A"/>
    <w:rsid w:val="00ED2145"/>
    <w:rsid w:val="00ED244F"/>
    <w:rsid w:val="00ED2A11"/>
    <w:rsid w:val="00ED3A49"/>
    <w:rsid w:val="00ED54EE"/>
    <w:rsid w:val="00ED6F30"/>
    <w:rsid w:val="00ED74CF"/>
    <w:rsid w:val="00EE0778"/>
    <w:rsid w:val="00EE4FC3"/>
    <w:rsid w:val="00EE51F6"/>
    <w:rsid w:val="00EE7E1A"/>
    <w:rsid w:val="00EF2DB8"/>
    <w:rsid w:val="00EF4968"/>
    <w:rsid w:val="00EF5301"/>
    <w:rsid w:val="00EF59BF"/>
    <w:rsid w:val="00EF68A6"/>
    <w:rsid w:val="00EF786F"/>
    <w:rsid w:val="00F011C4"/>
    <w:rsid w:val="00F01FA3"/>
    <w:rsid w:val="00F06689"/>
    <w:rsid w:val="00F112E5"/>
    <w:rsid w:val="00F11F9F"/>
    <w:rsid w:val="00F12B45"/>
    <w:rsid w:val="00F153C8"/>
    <w:rsid w:val="00F15C8E"/>
    <w:rsid w:val="00F166B6"/>
    <w:rsid w:val="00F21387"/>
    <w:rsid w:val="00F21AE2"/>
    <w:rsid w:val="00F22809"/>
    <w:rsid w:val="00F2456C"/>
    <w:rsid w:val="00F24D62"/>
    <w:rsid w:val="00F273A3"/>
    <w:rsid w:val="00F31D32"/>
    <w:rsid w:val="00F31EFA"/>
    <w:rsid w:val="00F330F2"/>
    <w:rsid w:val="00F33596"/>
    <w:rsid w:val="00F33E0B"/>
    <w:rsid w:val="00F35235"/>
    <w:rsid w:val="00F37B46"/>
    <w:rsid w:val="00F414A5"/>
    <w:rsid w:val="00F42892"/>
    <w:rsid w:val="00F42C1D"/>
    <w:rsid w:val="00F43B46"/>
    <w:rsid w:val="00F46AC8"/>
    <w:rsid w:val="00F472F3"/>
    <w:rsid w:val="00F473B5"/>
    <w:rsid w:val="00F51548"/>
    <w:rsid w:val="00F51F6C"/>
    <w:rsid w:val="00F541F3"/>
    <w:rsid w:val="00F55F82"/>
    <w:rsid w:val="00F5709B"/>
    <w:rsid w:val="00F6145D"/>
    <w:rsid w:val="00F625EE"/>
    <w:rsid w:val="00F67148"/>
    <w:rsid w:val="00F7198A"/>
    <w:rsid w:val="00F71DF9"/>
    <w:rsid w:val="00F731AD"/>
    <w:rsid w:val="00F73A4B"/>
    <w:rsid w:val="00F74EA7"/>
    <w:rsid w:val="00F801CD"/>
    <w:rsid w:val="00F8151A"/>
    <w:rsid w:val="00F81B0A"/>
    <w:rsid w:val="00F83C1D"/>
    <w:rsid w:val="00F86FE8"/>
    <w:rsid w:val="00F87D84"/>
    <w:rsid w:val="00F90433"/>
    <w:rsid w:val="00F9194E"/>
    <w:rsid w:val="00F94BFB"/>
    <w:rsid w:val="00F97914"/>
    <w:rsid w:val="00FA018A"/>
    <w:rsid w:val="00FA0545"/>
    <w:rsid w:val="00FA2A66"/>
    <w:rsid w:val="00FA330E"/>
    <w:rsid w:val="00FA3BAA"/>
    <w:rsid w:val="00FA47EB"/>
    <w:rsid w:val="00FA5C1E"/>
    <w:rsid w:val="00FA6838"/>
    <w:rsid w:val="00FB2C3D"/>
    <w:rsid w:val="00FB3089"/>
    <w:rsid w:val="00FB32D6"/>
    <w:rsid w:val="00FB36A6"/>
    <w:rsid w:val="00FB4EF9"/>
    <w:rsid w:val="00FB7028"/>
    <w:rsid w:val="00FB7EDB"/>
    <w:rsid w:val="00FC4BFA"/>
    <w:rsid w:val="00FC5AA6"/>
    <w:rsid w:val="00FC77EE"/>
    <w:rsid w:val="00FD49ED"/>
    <w:rsid w:val="00FD5030"/>
    <w:rsid w:val="00FD5EE0"/>
    <w:rsid w:val="00FD6A80"/>
    <w:rsid w:val="00FD75D6"/>
    <w:rsid w:val="00FE1659"/>
    <w:rsid w:val="00FE251E"/>
    <w:rsid w:val="00FE4B5E"/>
    <w:rsid w:val="00FE569E"/>
    <w:rsid w:val="00FE65A6"/>
    <w:rsid w:val="00FF2A55"/>
    <w:rsid w:val="00FF2D24"/>
    <w:rsid w:val="00FF3B86"/>
    <w:rsid w:val="00FF543F"/>
    <w:rsid w:val="00FF56A6"/>
    <w:rsid w:val="00FF5D52"/>
    <w:rsid w:val="00FF6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DF7A88-9E35-4E95-8521-09DEF2FAC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7193"/>
    <w:rPr>
      <w:sz w:val="24"/>
      <w:szCs w:val="24"/>
    </w:rPr>
  </w:style>
  <w:style w:type="paragraph" w:styleId="1">
    <w:name w:val="heading 1"/>
    <w:basedOn w:val="a"/>
    <w:next w:val="a"/>
    <w:qFormat/>
    <w:rsid w:val="002755A6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17E2A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C17E2A"/>
  </w:style>
  <w:style w:type="character" w:customStyle="1" w:styleId="a5">
    <w:name w:val="Гипертекстовая ссылка"/>
    <w:uiPriority w:val="99"/>
    <w:rsid w:val="00C17E2A"/>
    <w:rPr>
      <w:color w:val="008000"/>
      <w:sz w:val="20"/>
      <w:szCs w:val="20"/>
      <w:u w:val="single"/>
    </w:rPr>
  </w:style>
  <w:style w:type="paragraph" w:customStyle="1" w:styleId="a6">
    <w:name w:val="Заголовок статьи"/>
    <w:basedOn w:val="a"/>
    <w:next w:val="a"/>
    <w:rsid w:val="00107282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 w:val="20"/>
      <w:szCs w:val="20"/>
    </w:rPr>
  </w:style>
  <w:style w:type="paragraph" w:customStyle="1" w:styleId="ConsPlusNormal">
    <w:name w:val="ConsPlusNormal"/>
    <w:rsid w:val="007D45A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535D09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7">
    <w:name w:val="Не вступил в силу"/>
    <w:rsid w:val="00746AD5"/>
    <w:rPr>
      <w:color w:val="008080"/>
      <w:sz w:val="20"/>
      <w:szCs w:val="20"/>
    </w:rPr>
  </w:style>
  <w:style w:type="paragraph" w:customStyle="1" w:styleId="a8">
    <w:name w:val="Знак"/>
    <w:basedOn w:val="a"/>
    <w:rsid w:val="0095037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9">
    <w:name w:val="Table Grid"/>
    <w:basedOn w:val="a1"/>
    <w:rsid w:val="00FC5A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Знак1 Знак Знак Знак Знак Знак Знак"/>
    <w:basedOn w:val="a"/>
    <w:rsid w:val="00DA198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Title">
    <w:name w:val="ConsTitle"/>
    <w:rsid w:val="008B1F2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a">
    <w:name w:val="footer"/>
    <w:basedOn w:val="a"/>
    <w:link w:val="ab"/>
    <w:uiPriority w:val="99"/>
    <w:rsid w:val="003F6B89"/>
    <w:pPr>
      <w:tabs>
        <w:tab w:val="center" w:pos="4677"/>
        <w:tab w:val="right" w:pos="9355"/>
      </w:tabs>
    </w:pPr>
  </w:style>
  <w:style w:type="paragraph" w:customStyle="1" w:styleId="ac">
    <w:name w:val="Знак"/>
    <w:basedOn w:val="a"/>
    <w:rsid w:val="000F111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обычный_1 Знак Знак Знак Знак Знак Знак Знак Знак Знак"/>
    <w:basedOn w:val="a"/>
    <w:rsid w:val="0000719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d">
    <w:name w:val="Body Text Indent"/>
    <w:basedOn w:val="a"/>
    <w:link w:val="ae"/>
    <w:rsid w:val="00B125E3"/>
    <w:pPr>
      <w:ind w:firstLine="709"/>
      <w:jc w:val="both"/>
    </w:pPr>
    <w:rPr>
      <w:snapToGrid w:val="0"/>
      <w:sz w:val="28"/>
      <w:szCs w:val="20"/>
    </w:rPr>
  </w:style>
  <w:style w:type="character" w:customStyle="1" w:styleId="ae">
    <w:name w:val="Основной текст с отступом Знак"/>
    <w:link w:val="ad"/>
    <w:rsid w:val="00B125E3"/>
    <w:rPr>
      <w:snapToGrid w:val="0"/>
      <w:sz w:val="28"/>
    </w:rPr>
  </w:style>
  <w:style w:type="paragraph" w:styleId="af">
    <w:name w:val="List Paragraph"/>
    <w:basedOn w:val="a"/>
    <w:uiPriority w:val="34"/>
    <w:qFormat/>
    <w:rsid w:val="009D40AE"/>
    <w:pPr>
      <w:ind w:left="720"/>
      <w:contextualSpacing/>
    </w:pPr>
  </w:style>
  <w:style w:type="paragraph" w:styleId="af0">
    <w:name w:val="Balloon Text"/>
    <w:basedOn w:val="a"/>
    <w:link w:val="af1"/>
    <w:rsid w:val="00962814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rsid w:val="00962814"/>
    <w:rPr>
      <w:rFonts w:ascii="Tahoma" w:hAnsi="Tahoma" w:cs="Tahoma"/>
      <w:sz w:val="16"/>
      <w:szCs w:val="16"/>
    </w:rPr>
  </w:style>
  <w:style w:type="character" w:customStyle="1" w:styleId="ab">
    <w:name w:val="Нижний колонтитул Знак"/>
    <w:link w:val="aa"/>
    <w:uiPriority w:val="99"/>
    <w:rsid w:val="008E1314"/>
    <w:rPr>
      <w:sz w:val="24"/>
      <w:szCs w:val="24"/>
    </w:rPr>
  </w:style>
  <w:style w:type="paragraph" w:customStyle="1" w:styleId="s1">
    <w:name w:val="s_1"/>
    <w:basedOn w:val="a"/>
    <w:rsid w:val="00593B9A"/>
    <w:pPr>
      <w:spacing w:before="100" w:beforeAutospacing="1" w:after="100" w:afterAutospacing="1"/>
    </w:pPr>
  </w:style>
  <w:style w:type="paragraph" w:styleId="af2">
    <w:name w:val="No Spacing"/>
    <w:uiPriority w:val="1"/>
    <w:qFormat/>
    <w:rsid w:val="00EC51B9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42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7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0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6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8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9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2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4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6D3A7F-707F-4881-8162-317F05F88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Целевые статьи функциональной классификация расходов бюджета субъекта Российской Федерации на 2008 год (Краснодарский край)</vt:lpstr>
    </vt:vector>
  </TitlesOfParts>
  <Company>df</Company>
  <LinksUpToDate>false</LinksUpToDate>
  <CharactersWithSpaces>1261</CharactersWithSpaces>
  <SharedDoc>false</SharedDoc>
  <HLinks>
    <vt:vector size="6" baseType="variant">
      <vt:variant>
        <vt:i4>2752529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Целевые статьи функциональной классификация расходов бюджета субъекта Российской Федерации на 2008 год (Краснодарский край)</dc:title>
  <dc:subject/>
  <dc:creator>*</dc:creator>
  <cp:keywords/>
  <dc:description/>
  <cp:lastModifiedBy>Sushko</cp:lastModifiedBy>
  <cp:revision>4</cp:revision>
  <cp:lastPrinted>2024-07-31T08:25:00Z</cp:lastPrinted>
  <dcterms:created xsi:type="dcterms:W3CDTF">2024-07-31T08:02:00Z</dcterms:created>
  <dcterms:modified xsi:type="dcterms:W3CDTF">2024-08-01T10:53:00Z</dcterms:modified>
</cp:coreProperties>
</file>